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437EC0" w:rsidR="00105ED4" w:rsidP="00DF4011" w:rsidRDefault="00105ED4" w14:paraId="02AFF371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</w:pPr>
    </w:p>
    <w:p w:rsidRPr="00437EC0" w:rsidR="00E70AC6" w:rsidP="00DF4011" w:rsidRDefault="00E70AC6" w14:paraId="5CE24368" w14:textId="5FF129D2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b w:val="1"/>
          <w:bCs w:val="1"/>
          <w:sz w:val="20"/>
          <w:szCs w:val="20"/>
          <w:lang w:eastAsia="nl-NL"/>
        </w:rPr>
      </w:pPr>
      <w:r w:rsidRPr="4705AE3E" w:rsidR="00E70AC6">
        <w:rPr>
          <w:rFonts w:ascii="Trebuchet MS" w:hAnsi="Trebuchet MS" w:eastAsia="Times New Roman" w:cs="Arial"/>
          <w:b w:val="1"/>
          <w:bCs w:val="1"/>
          <w:sz w:val="20"/>
          <w:szCs w:val="20"/>
          <w:lang w:eastAsia="nl-NL"/>
        </w:rPr>
        <w:t xml:space="preserve">Bijlage </w:t>
      </w:r>
      <w:r w:rsidRPr="4705AE3E" w:rsidR="00C71E36">
        <w:rPr>
          <w:rFonts w:ascii="Trebuchet MS" w:hAnsi="Trebuchet MS" w:eastAsia="Times New Roman" w:cs="Arial"/>
          <w:b w:val="1"/>
          <w:bCs w:val="1"/>
          <w:sz w:val="20"/>
          <w:szCs w:val="20"/>
          <w:lang w:eastAsia="nl-NL"/>
        </w:rPr>
        <w:t>2</w:t>
      </w:r>
      <w:r w:rsidRPr="4705AE3E" w:rsidR="4CB48345">
        <w:rPr>
          <w:rFonts w:ascii="Trebuchet MS" w:hAnsi="Trebuchet MS" w:eastAsia="Times New Roman" w:cs="Arial"/>
          <w:b w:val="1"/>
          <w:bCs w:val="1"/>
          <w:sz w:val="20"/>
          <w:szCs w:val="20"/>
          <w:lang w:eastAsia="nl-NL"/>
        </w:rPr>
        <w:t>,</w:t>
      </w:r>
      <w:r w:rsidRPr="4705AE3E" w:rsidR="00DC1FC5">
        <w:rPr>
          <w:rFonts w:ascii="Trebuchet MS" w:hAnsi="Trebuchet MS" w:eastAsia="Times New Roman" w:cs="Arial"/>
          <w:b w:val="1"/>
          <w:bCs w:val="1"/>
          <w:color w:val="FF0000"/>
          <w:sz w:val="20"/>
          <w:szCs w:val="20"/>
          <w:lang w:eastAsia="nl-NL"/>
        </w:rPr>
        <w:t xml:space="preserve"> </w:t>
      </w:r>
      <w:r w:rsidRPr="4705AE3E" w:rsidR="00E70AC6">
        <w:rPr>
          <w:rFonts w:ascii="Trebuchet MS" w:hAnsi="Trebuchet MS" w:eastAsia="Times New Roman" w:cs="Arial"/>
          <w:b w:val="1"/>
          <w:bCs w:val="1"/>
          <w:sz w:val="20"/>
          <w:szCs w:val="20"/>
          <w:lang w:eastAsia="nl-NL"/>
        </w:rPr>
        <w:t>Standaardformulier Referentieprojecten. </w:t>
      </w:r>
      <w:r w:rsidRPr="4705AE3E" w:rsidR="00105ED4">
        <w:rPr>
          <w:rFonts w:ascii="Trebuchet MS" w:hAnsi="Trebuchet MS" w:eastAsia="Times New Roman" w:cs="Arial"/>
          <w:b w:val="1"/>
          <w:bCs w:val="1"/>
          <w:sz w:val="20"/>
          <w:szCs w:val="20"/>
          <w:lang w:eastAsia="nl-NL"/>
        </w:rPr>
        <w:t xml:space="preserve">                 </w:t>
      </w:r>
    </w:p>
    <w:p w:rsidRPr="00437EC0" w:rsidR="00105ED4" w:rsidP="00DF4011" w:rsidRDefault="00105ED4" w14:paraId="3266ABDF" w14:textId="27DC45F5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</w:pPr>
    </w:p>
    <w:p w:rsidRPr="00437EC0" w:rsidR="00105ED4" w:rsidP="00DF4011" w:rsidRDefault="00105ED4" w14:paraId="48748778" w14:textId="397DDAAA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</w:pPr>
    </w:p>
    <w:p w:rsidRPr="00437EC0" w:rsidR="00105ED4" w:rsidP="00DF4011" w:rsidRDefault="003227F2" w14:paraId="2C3A7DF5" w14:textId="23D9216F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</w:pPr>
      <w:r w:rsidRPr="00437EC0">
        <w:rPr>
          <w:rFonts w:ascii="Trebuchet MS" w:hAnsi="Trebuchet MS"/>
          <w:noProof/>
          <w:color w:val="000000" w:themeColor="text1"/>
          <w:szCs w:val="20"/>
        </w:rPr>
        <w:drawing>
          <wp:inline distT="0" distB="0" distL="0" distR="0" wp14:anchorId="5BE46215" wp14:editId="6393B9C3">
            <wp:extent cx="3200400" cy="1291532"/>
            <wp:effectExtent l="0" t="0" r="0" b="4445"/>
            <wp:docPr id="541546110" name="Afbeelding 541546110" descr="Afbeelding met tekst, Lettertype, schermopname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46110" name="Afbeelding 2" descr="Afbeelding met tekst, Lettertype, schermopname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976" cy="129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7EC0" w:rsidR="00105ED4" w:rsidP="00DF4011" w:rsidRDefault="00105ED4" w14:paraId="7E823627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</w:pPr>
    </w:p>
    <w:p w:rsidRPr="00437EC0" w:rsidR="00E70AC6" w:rsidP="0018111F" w:rsidRDefault="00E70AC6" w14:paraId="1D910444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805EA0" w:rsidP="003227F2" w:rsidRDefault="00E70AC6" w14:paraId="3DF991AD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/>
          <w:sz w:val="20"/>
          <w:szCs w:val="20"/>
        </w:rPr>
        <w:t xml:space="preserve">bij Selectieleidraad inzake de niet openbare Europese </w:t>
      </w: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 xml:space="preserve">aanbesteding </w:t>
      </w:r>
    </w:p>
    <w:p w:rsidRPr="00437EC0" w:rsidR="003227F2" w:rsidP="003227F2" w:rsidRDefault="000475E6" w14:paraId="1EBFDCD2" w14:textId="5B929D84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“</w:t>
      </w:r>
      <w:r w:rsidRPr="00437EC0" w:rsidR="003227F2">
        <w:rPr>
          <w:rFonts w:ascii="Trebuchet MS" w:hAnsi="Trebuchet MS" w:eastAsia="Times New Roman"/>
          <w:sz w:val="20"/>
          <w:szCs w:val="20"/>
          <w:lang w:eastAsia="nl-NL"/>
        </w:rPr>
        <w:t>Levering, implementatie en beheer Private en Public IAAS ICT-hardware-infrastructuur als een dienst</w:t>
      </w:r>
      <w:r w:rsidRPr="00437EC0" w:rsidR="00805EA0">
        <w:rPr>
          <w:rFonts w:ascii="Trebuchet MS" w:hAnsi="Trebuchet MS" w:eastAsia="Times New Roman"/>
          <w:sz w:val="20"/>
          <w:szCs w:val="20"/>
          <w:lang w:eastAsia="nl-NL"/>
        </w:rPr>
        <w:t>”</w:t>
      </w:r>
    </w:p>
    <w:p w:rsidRPr="00437EC0" w:rsidR="003227F2" w:rsidP="003227F2" w:rsidRDefault="003227F2" w14:paraId="26D4A445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/>
          <w:lang w:eastAsia="nl-NL"/>
        </w:rPr>
      </w:pPr>
    </w:p>
    <w:p w:rsidRPr="00437EC0" w:rsidR="00E70AC6" w:rsidP="003227F2" w:rsidRDefault="00E70AC6" w14:paraId="176184C3" w14:textId="7425F644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 xml:space="preserve">t.b.v. gemeente </w:t>
      </w:r>
      <w:r w:rsidRPr="00437EC0" w:rsidR="003227F2">
        <w:rPr>
          <w:rFonts w:ascii="Trebuchet MS" w:hAnsi="Trebuchet MS" w:eastAsia="Times New Roman" w:cs="Arial"/>
          <w:sz w:val="20"/>
          <w:szCs w:val="20"/>
          <w:lang w:eastAsia="nl-NL"/>
        </w:rPr>
        <w:t>Nieuwegein en de gemeente Zeist.</w:t>
      </w:r>
    </w:p>
    <w:p w:rsidRPr="00437EC0" w:rsidR="00E70AC6" w:rsidP="0018111F" w:rsidRDefault="00E70AC6" w14:paraId="132EEACF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09F2C2FF" w14:textId="5EB31904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 xml:space="preserve">De volledig ingevulde formulieren dient u als </w:t>
      </w:r>
      <w:r w:rsidRPr="00437EC0"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  <w:t>bestanden</w:t>
      </w:r>
      <w:r w:rsidRPr="00437EC0" w:rsidR="0018111F">
        <w:rPr>
          <w:rFonts w:ascii="Trebuchet MS" w:hAnsi="Trebuchet MS" w:eastAsia="Times New Roman" w:cs="Arial"/>
          <w:b/>
          <w:bCs/>
          <w:sz w:val="20"/>
          <w:szCs w:val="20"/>
          <w:lang w:eastAsia="nl-NL"/>
        </w:rPr>
        <w:t xml:space="preserve"> via TenderNed</w:t>
      </w: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 xml:space="preserve"> bij te voegen. </w:t>
      </w:r>
    </w:p>
    <w:p w:rsidRPr="00437EC0" w:rsidR="00E70AC6" w:rsidP="0018111F" w:rsidRDefault="00E70AC6" w14:paraId="412F622A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843D86" w:rsidP="0018111F" w:rsidRDefault="00E70AC6" w14:paraId="106FCF7D" w14:textId="685C50A0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843D86" w:rsidRDefault="00843D86" w14:paraId="388DF4AC" w14:textId="77777777">
      <w:pPr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br w:type="page"/>
      </w:r>
    </w:p>
    <w:p w:rsidRPr="00437EC0" w:rsidR="00E70AC6" w:rsidP="0018111F" w:rsidRDefault="00E70AC6" w14:paraId="42A5A94A" w14:textId="5FE0EC9E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tbl>
      <w:tblPr>
        <w:tblW w:w="9072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279"/>
        <w:gridCol w:w="1376"/>
        <w:gridCol w:w="2515"/>
        <w:gridCol w:w="1877"/>
      </w:tblGrid>
      <w:tr w:rsidRPr="00437EC0" w:rsidR="00E70AC6" w:rsidTr="4705AE3E" w14:paraId="1214244A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E70AC6" w:rsidP="0018111F" w:rsidRDefault="00E70AC6" w14:paraId="2C77B2E5" w14:textId="0A9FC9EF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shd w:val="clear" w:color="auto" w:fill="BDD6EE"/>
                <w:lang w:eastAsia="nl-NL"/>
              </w:rPr>
              <w:t>SC1</w:t>
            </w:r>
            <w:r w:rsidRPr="00437EC0" w:rsidR="003227F2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shd w:val="clear" w:color="auto" w:fill="BDD6EE"/>
                <w:lang w:eastAsia="nl-NL"/>
              </w:rPr>
              <w:t>-1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0716D5C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 te vullen door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40F6DBEB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9C0DB10" w14:textId="72E35E6B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Referentie</w:t>
            </w:r>
            <w:r w:rsidRPr="00437EC0" w:rsidR="005976E5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verklaring </w:t>
            </w:r>
            <w:r w:rsidRPr="00437EC0" w:rsidR="00DF4011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(kerncompetentie)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66A0C6C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228E7870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95FAA7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Opdrachtgever  </w:t>
            </w:r>
          </w:p>
          <w:p w:rsidRPr="00437EC0" w:rsidR="00E70AC6" w:rsidP="0018111F" w:rsidRDefault="00E70AC6" w14:paraId="461BD79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(NAW-gegevens)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529E04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3A7E62AE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4EAF165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Contactpersoon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DF8BD2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5A620C2C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1D9C864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Telefoonnummer contactpersoon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8D910B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7E49EB0C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7E79E4D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 aanvang opdracht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54C61A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359F01E7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C82D7B" w14:paraId="74CB26D7" w14:textId="28AEFC4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Migratie is afgerond</w:t>
            </w:r>
            <w:r w:rsidRPr="00437EC0" w:rsidR="00A6204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en 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volledig geaccepteerd en niet langer</w:t>
            </w:r>
            <w:r w:rsidRPr="00437EC0" w:rsidR="00E91DE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dan drie jaar geleden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. 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09DED2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0F72E26B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3018B883" w14:textId="2C918879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Contract</w:t>
            </w:r>
            <w:r w:rsidRPr="00437EC0" w:rsidR="0085483C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uur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F6B38E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5FDADCE0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4564D6F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Omvang opdracht in EUR excl. btw (evt. gefactureerde bedrag)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4896E4F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35CFD8A7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A5874F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Kruis aan indien van toepassing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E8BD74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581150F0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5D6A8D" w:rsidRDefault="00E70AC6" w14:paraId="6F58A117" w14:textId="755A864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5BFEE36D" w:rsidRDefault="00E70AC6" w14:paraId="3628D8C8" w14:textId="32C14FD5">
            <w:pPr>
              <w:pStyle w:val="Geenafstand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Omvang opdracht 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aan te geven en aantoonbaar te maken met welke aspecten </w:t>
            </w:r>
            <w:r w:rsidRPr="00437EC0" w:rsidR="006E4AA9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Migratie naar een Private en Public IAAS</w:t>
            </w:r>
            <w:r w:rsidRPr="00437EC0" w:rsidR="00805EA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-</w:t>
            </w:r>
            <w:r w:rsidRPr="00437EC0" w:rsid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infrastructuur binnen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het referentieproject kennis en ervaring is opgedaan Deze referentieprojecten dienen een minimale omvang te hebben van 2</w:t>
            </w:r>
            <w:r w:rsidRPr="00437EC0" w:rsidR="005F7E0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werkplekken en/of 2</w:t>
            </w:r>
            <w:r w:rsidRPr="00437EC0" w:rsidR="005F7E0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gebruikers.</w:t>
            </w:r>
          </w:p>
        </w:tc>
      </w:tr>
      <w:tr w:rsidRPr="00437EC0" w:rsidR="00E70AC6" w:rsidTr="4705AE3E" w14:paraId="0706D986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B5AF0B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AD0602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Categorie opdrachtgever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12FE0BEF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CD3931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4BBFAA8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Lokale overheid </w:t>
            </w:r>
          </w:p>
        </w:tc>
      </w:tr>
      <w:tr w:rsidRPr="00437EC0" w:rsidR="00E70AC6" w:rsidTr="4705AE3E" w14:paraId="5856CD92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371C923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E21F8E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Overige opdrachtgever </w:t>
            </w:r>
          </w:p>
        </w:tc>
      </w:tr>
      <w:tr w:rsidRPr="00437EC0" w:rsidR="00E70AC6" w:rsidTr="4705AE3E" w14:paraId="660211AB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5194C75" w14:textId="6345260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</w:t>
            </w:r>
            <w:r w:rsidRPr="00437EC0" w:rsidR="007D1DDC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van project/opdrachtgever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(Circa 200 woorden) </w:t>
            </w:r>
          </w:p>
          <w:p w:rsidRPr="00437EC0" w:rsidR="00E70AC6" w:rsidP="0018111F" w:rsidRDefault="00E70AC6" w14:paraId="0696E5FF" w14:textId="24A055BC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</w:p>
        </w:tc>
      </w:tr>
      <w:tr w:rsidRPr="00437EC0" w:rsidR="00E70AC6" w:rsidTr="4705AE3E" w14:paraId="007B216D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786CC980" w14:textId="6EB9A65B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ASPECTEN (</w:t>
            </w:r>
            <w:r w:rsidRPr="00437EC0" w:rsidR="00E476F3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 xml:space="preserve">migratie naar Private </w:t>
            </w:r>
            <w:r w:rsidRPr="00437EC0" w:rsidR="00BE3C94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 xml:space="preserve">en Public </w:t>
            </w:r>
            <w:r w:rsidRPr="00437EC0" w:rsidR="00E476F3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IAAS</w:t>
            </w:r>
            <w:r w:rsidRPr="00437EC0" w:rsidR="00805EA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-</w:t>
            </w:r>
            <w:r w:rsidRPr="00437EC0" w:rsidR="00E476F3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infrastructuur</w:t>
            </w: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) SC1</w:t>
            </w:r>
          </w:p>
        </w:tc>
      </w:tr>
      <w:tr w:rsidRPr="00437EC0" w:rsidR="00E70AC6" w:rsidTr="4705AE3E" w14:paraId="6FDFE208" w14:textId="77777777">
        <w:trPr>
          <w:trHeight w:val="270"/>
        </w:trPr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0EBDF1B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27EDFBC1" w14:textId="7B347440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1.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Netwerk</w:t>
            </w:r>
            <w:r w:rsidRPr="00437EC0" w:rsidR="007D1DDC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en verbindingen</w:t>
            </w:r>
          </w:p>
        </w:tc>
      </w:tr>
      <w:tr w:rsidRPr="00437EC0" w:rsidR="00E70AC6" w:rsidTr="4705AE3E" w14:paraId="5143F92D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7AEF36F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461C931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632168F5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37BB1E0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207C7F03" w14:textId="457A051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2.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Storage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1BB73865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3C47B2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73B5ACE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0B6AF204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EFB34C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6623EDE9" w14:textId="3B78B9CC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3.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Back-up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712E4694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0D34C4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6522554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18111F" w:rsidTr="4705AE3E" w14:paraId="244ADCCD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18111F" w:rsidP="003A04B5" w:rsidRDefault="0018111F" w14:paraId="500FC2C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18111F" w:rsidP="007720E7" w:rsidRDefault="007720E7" w14:paraId="07B0CA3B" w14:textId="466DCDFB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4.</w:t>
            </w:r>
            <w:r w:rsidRPr="00437EC0" w:rsidR="0018111F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Servers </w:t>
            </w:r>
          </w:p>
        </w:tc>
      </w:tr>
      <w:tr w:rsidRPr="00437EC0" w:rsidR="0018111F" w:rsidTr="4705AE3E" w14:paraId="32FFF193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18111F" w:rsidP="0018111F" w:rsidRDefault="0018111F" w14:paraId="13E4ECF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18111F" w:rsidP="0018111F" w:rsidRDefault="0018111F" w14:paraId="48D1C85A" w14:textId="50649E7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3ADBF38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E70AC6" w14:paraId="1756880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6DADAD3D" w14:textId="4BD50E3F">
            <w:pPr>
              <w:pStyle w:val="Lijstalinea"/>
              <w:spacing w:after="0" w:line="240" w:lineRule="auto"/>
              <w:ind w:left="0"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5.</w:t>
            </w:r>
            <w:r w:rsidRPr="00437EC0" w:rsidR="00A5415E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Hypervisor</w:t>
            </w:r>
          </w:p>
        </w:tc>
      </w:tr>
      <w:tr w:rsidRPr="00437EC0" w:rsidR="00E70AC6" w:rsidTr="4705AE3E" w14:paraId="5A03CBDA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31B1B6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61F6F43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6ADD0217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EB05D4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2EF7935C" w14:textId="194D1610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6.</w:t>
            </w:r>
            <w:r w:rsidRPr="00437EC0" w:rsidR="00A327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FSLogix</w:t>
            </w:r>
          </w:p>
        </w:tc>
      </w:tr>
      <w:tr w:rsidRPr="00437EC0" w:rsidR="00E70AC6" w:rsidTr="4705AE3E" w14:paraId="4E4080AD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BA62C1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5976E5" w:rsidRDefault="00E70AC6" w14:paraId="70F6FC7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0B597F53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1B955B1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4BD37C6F" w14:textId="700FAD46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7.</w:t>
            </w:r>
            <w:r w:rsidRPr="00437EC0" w:rsidR="003227F2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Oracle</w:t>
            </w:r>
          </w:p>
        </w:tc>
      </w:tr>
      <w:tr w:rsidRPr="00437EC0" w:rsidR="00E70AC6" w:rsidTr="4705AE3E" w14:paraId="2EBEBC7F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0376543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6D88A8C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5D01B5E7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652199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76ACC4AA" w14:textId="5A00F18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8.</w:t>
            </w:r>
            <w:r w:rsidRPr="00437EC0" w:rsidR="005F7E0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Public IAAS-omgeving</w:t>
            </w:r>
          </w:p>
        </w:tc>
      </w:tr>
      <w:tr w:rsidRPr="00437EC0" w:rsidR="00E70AC6" w:rsidTr="4705AE3E" w14:paraId="2CBF70CA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5AC3A6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5B49794D" w14:textId="686C0C24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28D6D4AB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A5415E" w14:paraId="1DA88DAE" w14:textId="49F4479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5F7E03" w14:paraId="66501231" w14:textId="468AE06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9</w:t>
            </w:r>
            <w:r w:rsidRPr="00437EC0" w:rsidR="007720E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</w:t>
            </w:r>
            <w:r w:rsidRPr="00437EC0" w:rsidR="003227F2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MS-SQL databases</w:t>
            </w:r>
          </w:p>
        </w:tc>
      </w:tr>
      <w:tr w:rsidRPr="00437EC0" w:rsidR="00E70AC6" w:rsidTr="4705AE3E" w14:paraId="0AB3A988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54A9690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02301C2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476F3" w:rsidTr="4705AE3E" w14:paraId="06BD22A8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476F3" w:rsidP="0018111F" w:rsidRDefault="00E476F3" w14:paraId="0AC547C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476F3" w:rsidP="007720E7" w:rsidRDefault="007720E7" w14:paraId="4D606986" w14:textId="38EF4654" w14:noSpellErr="1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6B80FF1" w:rsidR="007720E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</w:t>
            </w:r>
            <w:r w:rsidRPr="06B80FF1" w:rsidR="005F7E0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6B80FF1" w:rsidR="007720E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</w:t>
            </w:r>
            <w:r w:rsidRPr="06B80FF1" w:rsidR="00E476F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Colocatie </w:t>
            </w:r>
            <w:r w:rsidRPr="06B80FF1" w:rsidR="00E476F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dienstverlening</w:t>
            </w:r>
          </w:p>
        </w:tc>
      </w:tr>
      <w:tr w:rsidRPr="00437EC0" w:rsidR="00A5415E" w:rsidTr="4705AE3E" w14:paraId="25CD1CCA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A5415E" w:rsidP="0018111F" w:rsidRDefault="00A5415E" w14:paraId="5C2A995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A5415E" w:rsidP="0018111F" w:rsidRDefault="00A5415E" w14:paraId="19E29DD1" w14:textId="6949265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A5415E" w:rsidTr="4705AE3E" w14:paraId="00D77D95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A5415E" w:rsidP="0018111F" w:rsidRDefault="00A5415E" w14:paraId="297B78D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5E847400" w14:textId="77777777">
        <w:tc>
          <w:tcPr>
            <w:tcW w:w="719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65F96B2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Totaal aantal aspecten vervuld: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2C91555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6F44AF53" w14:textId="77777777">
        <w:tc>
          <w:tcPr>
            <w:tcW w:w="719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1A630C1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lastRenderedPageBreak/>
              <w:t>Aantal punten (op basis van Categorie opdrachtgever en aantal vervulde aspecten):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A5415E" w:rsidP="0018111F" w:rsidRDefault="00A5415E" w14:paraId="64D31A3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11A12CE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419DD2F5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tbl>
            <w:tblPr>
              <w:tblW w:w="8462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9"/>
              <w:gridCol w:w="508"/>
              <w:gridCol w:w="508"/>
              <w:gridCol w:w="508"/>
              <w:gridCol w:w="508"/>
              <w:gridCol w:w="508"/>
              <w:gridCol w:w="504"/>
              <w:gridCol w:w="446"/>
              <w:gridCol w:w="440"/>
              <w:gridCol w:w="441"/>
              <w:gridCol w:w="441"/>
              <w:gridCol w:w="441"/>
            </w:tblGrid>
            <w:tr w:rsidRPr="00437EC0" w:rsidR="00500D22" w:rsidTr="001267D3" w14:paraId="29651176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2B76FAA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500D22" w:rsidP="00500D22" w:rsidRDefault="00500D22" w14:paraId="52438B3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441DC7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9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6DB36CE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176622E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454CB82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41015C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7820BED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1B475EB6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1C091C9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49AE11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64B9079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500D22" w:rsidTr="001267D3" w14:paraId="6F8315F1" w14:textId="77777777">
              <w:trPr>
                <w:trHeight w:val="383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55B9B09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Aankruisen hoeveel 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500D22" w:rsidP="00500D22" w:rsidRDefault="00500D22" w14:paraId="4657607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11C97EA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60FCA7F3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57C3FB1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14850EE2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F989FE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D3C77A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3C6333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65A82CCE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7FCBDAE3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A99209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Pr="00437EC0" w:rsidR="00500D22" w:rsidTr="001267D3" w14:paraId="55906D97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12EDB265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 xml:space="preserve">Punten in geval lokale overheid (cat. A) 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500D22" w:rsidP="00500D22" w:rsidRDefault="00500D22" w14:paraId="43E17946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3BF64F3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7348DFB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14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DBA81C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711D8D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52B9256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3DD6E3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0DAD103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6591121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96EF5F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0DDBC6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500D22" w:rsidTr="001267D3" w14:paraId="25ACDB56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0C914F9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of Punten in geval overige opdrachtgever (cat. B)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500D22" w:rsidP="00500D22" w:rsidRDefault="00500D22" w14:paraId="5D364E9A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16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077241F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13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55A4AC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33F43D5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3BE111A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46F53F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7DF40C54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1689F32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45428DD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2547528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500D22" w:rsidP="00500D22" w:rsidRDefault="00500D22" w14:paraId="3C37044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</w:tbl>
          <w:p w:rsidRPr="00437EC0" w:rsidR="00A5415E" w:rsidP="0018111F" w:rsidRDefault="00A5415E" w14:paraId="62F3E4C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0F76B727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A5415E" w:rsidP="0018111F" w:rsidRDefault="00A5415E" w14:paraId="5EB2E13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1D163E60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A5415E" w:rsidP="0018111F" w:rsidRDefault="00654208" w14:paraId="11BDEF7E" w14:textId="4CA15EA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196EB6AD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A</w:t>
            </w:r>
            <w:r w:rsidRPr="4705AE3E" w:rsidR="59FE25B7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kkoordverklaring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3E99607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6B2CAC92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7963A27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7E5DAFC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239C846B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2BE54A1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1657066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2FAEBEB9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4690B3C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384E520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6AAE9918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5DD79EA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33EEC95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5A770F19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4734180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Onderneming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348B2E2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A5415E" w:rsidTr="4705AE3E" w14:paraId="7D4BA629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A5415E" w:rsidP="0018111F" w:rsidRDefault="00A5415E" w14:paraId="248B060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A5415E" w:rsidP="0018111F" w:rsidRDefault="00A5415E" w14:paraId="047218A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A5415E" w:rsidP="0018111F" w:rsidRDefault="00A5415E" w14:paraId="282777C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A5415E" w:rsidP="0018111F" w:rsidRDefault="00A5415E" w14:paraId="0D2C173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A5415E" w:rsidP="0018111F" w:rsidRDefault="00A5415E" w14:paraId="6F82883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A5415E" w:rsidP="0018111F" w:rsidRDefault="00A5415E" w14:paraId="7DB0A8E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640C680F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</w:tcPr>
          <w:p w:rsidRPr="00437EC0" w:rsidR="007C29ED" w:rsidP="007C29ED" w:rsidRDefault="00654208" w14:paraId="11D71747" w14:textId="3115B5CC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3B6BC7BE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T</w:t>
            </w:r>
            <w:r w:rsidRPr="4705AE3E" w:rsidR="59FE25B7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evredenheidsverklaring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03A4CB00" w14:textId="7B994640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Opdrachtgever van Ge</w:t>
            </w:r>
            <w:r w:rsidRPr="00437EC0" w:rsidR="00654208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1C7AFCB3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C29ED" w:rsidP="007C29ED" w:rsidRDefault="007C29ED" w14:paraId="2CF6E726" w14:textId="353D229D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170E590D" w14:textId="0565B4BC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4545080D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C29ED" w:rsidP="007C29ED" w:rsidRDefault="007C29ED" w14:paraId="63573159" w14:textId="0452BB76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230D0351" w14:textId="74EE3E1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0673729E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C29ED" w:rsidP="007C29ED" w:rsidRDefault="007C29ED" w14:paraId="2A4FEE28" w14:textId="1600B9B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57703378" w14:textId="34E182A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438CF4C0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C29ED" w:rsidP="007C29ED" w:rsidRDefault="007C29ED" w14:paraId="46B96813" w14:textId="1196426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51DA6CCE" w14:textId="4C7DCB99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3A914FAC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C29ED" w:rsidP="007C29ED" w:rsidRDefault="007C29ED" w14:paraId="6D85C812" w14:textId="7E61BA1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Opdrachtgever van Gegadigde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40593D4B" w14:textId="65D0256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C29ED" w:rsidTr="4705AE3E" w14:paraId="0EFE9097" w14:textId="77777777">
        <w:trPr>
          <w:trHeight w:val="1509"/>
        </w:trPr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C29ED" w:rsidP="007C29ED" w:rsidRDefault="007C29ED" w14:paraId="273537CE" w14:textId="56FD9B1D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C29ED" w:rsidP="007C29ED" w:rsidRDefault="007C29ED" w14:paraId="5A34927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C29ED" w:rsidP="007C29ED" w:rsidRDefault="007C29ED" w14:paraId="2DE3741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C29ED" w:rsidP="007C29ED" w:rsidRDefault="007C29ED" w14:paraId="09E8505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C29ED" w:rsidP="007C29ED" w:rsidRDefault="007C29ED" w14:paraId="305E30B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C29ED" w:rsidP="007C29ED" w:rsidRDefault="007C29ED" w14:paraId="3FAA9AB9" w14:textId="287F5E3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</w:tbl>
    <w:p w:rsidRPr="00437EC0" w:rsidR="00E70AC6" w:rsidP="0018111F" w:rsidRDefault="00E70AC6" w14:paraId="5A327EC9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5E36C3A7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color w:val="666666"/>
          <w:sz w:val="20"/>
          <w:szCs w:val="20"/>
          <w:shd w:val="clear" w:color="auto" w:fill="FFFFFF"/>
          <w:lang w:eastAsia="nl-NL"/>
        </w:rPr>
        <w:t> </w:t>
      </w: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75FCC750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476F3" w:rsidP="0018111F" w:rsidRDefault="00E476F3" w14:paraId="38235550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3912F819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3D9F181C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33D1397B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487D245C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10FC6054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7BA7994E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476F3" w:rsidP="0018111F" w:rsidRDefault="00E476F3" w14:paraId="717FED87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AA0EAF" w:rsidRDefault="00AA0EAF" w14:paraId="25FB88BA" w14:textId="77777777">
      <w:pPr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br w:type="page"/>
      </w:r>
    </w:p>
    <w:tbl>
      <w:tblPr>
        <w:tblW w:w="9072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279"/>
        <w:gridCol w:w="1376"/>
        <w:gridCol w:w="2515"/>
        <w:gridCol w:w="1877"/>
      </w:tblGrid>
      <w:tr w:rsidRPr="00437EC0" w:rsidR="003227F2" w:rsidTr="4705AE3E" w14:paraId="491E48E7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3227F2" w:rsidP="00DD07D3" w:rsidRDefault="003227F2" w14:paraId="15657F2B" w14:textId="15029DA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shd w:val="clear" w:color="auto" w:fill="BDD6EE"/>
                <w:lang w:eastAsia="nl-NL"/>
              </w:rPr>
              <w:lastRenderedPageBreak/>
              <w:t>SC1-</w:t>
            </w:r>
            <w:r w:rsidRPr="00437EC0" w:rsidR="00785EF6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shd w:val="clear" w:color="auto" w:fill="BDD6EE"/>
                <w:lang w:eastAsia="nl-NL"/>
              </w:rPr>
              <w:t>2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1CC63D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 te vullen door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353480A3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9DFA90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Referentie verklaring (kerncompetentie)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0465171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A4E5558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A37C38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Opdrachtgever  </w:t>
            </w:r>
          </w:p>
          <w:p w:rsidRPr="00437EC0" w:rsidR="003227F2" w:rsidP="00DD07D3" w:rsidRDefault="003227F2" w14:paraId="08551BD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(NAW-gegevens)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4419BC0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677915B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A2CE8C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Contactpersoon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47EB3C5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1A4A4C2C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5410142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Telefoonnummer contactpersoon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07E293B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6B93DC10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F58E24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 aanvang opdracht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7FEE147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414BBC93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26E52E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Migratie is afgerond en volledig geaccepteerd en niet langer dan drie jaar geleden. 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7D6FB3A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4C69A0BC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18E2228" w14:textId="403A309F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Contract</w:t>
            </w:r>
            <w:r w:rsidRPr="00437EC0" w:rsidR="000C19D9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uur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14C1085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A3AB140" w14:textId="77777777">
        <w:tc>
          <w:tcPr>
            <w:tcW w:w="46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B482FC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Omvang opdracht in EUR excl. btw (evt. gefactureerde bedrag) </w:t>
            </w:r>
          </w:p>
        </w:tc>
        <w:tc>
          <w:tcPr>
            <w:tcW w:w="4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6B5EADB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7207821E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8AEBC9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Kruis aan indien van toepassing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5285CC9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17AA4568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517A5F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Ja </w:t>
            </w:r>
          </w:p>
          <w:p w:rsidRPr="00437EC0" w:rsidR="003227F2" w:rsidP="00DD07D3" w:rsidRDefault="003227F2" w14:paraId="1747ED1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Nee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D5F9A2B" w14:textId="22A802E5">
            <w:pPr>
              <w:pStyle w:val="Geenafstand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Omvang opdracht aan te geven en aantoonbaar te maken met welke aspecten Migratie naar een Private en Public IAAS</w:t>
            </w:r>
            <w:r w:rsidRPr="00437EC0" w:rsidR="00805EA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-</w:t>
            </w:r>
            <w:r w:rsidRPr="00437EC0" w:rsid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infrastructuur binnen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het referentieproject kennis en ervaring is opgedaan Deze referentieprojecten dienen een minimale omvang te hebben van 2</w:t>
            </w:r>
            <w:r w:rsidRPr="00437EC0" w:rsidR="00FA524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werkplekken en/of 2</w:t>
            </w:r>
            <w:r w:rsidRPr="00437EC0" w:rsidR="00FA524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gebruikers.</w:t>
            </w:r>
          </w:p>
        </w:tc>
      </w:tr>
      <w:tr w:rsidRPr="00437EC0" w:rsidR="003227F2" w:rsidTr="4705AE3E" w14:paraId="5A5FD479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A355BD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6C10C4E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Categorie opdrachtgever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BDB333D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967031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6FEE811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Lokale overheid </w:t>
            </w:r>
          </w:p>
        </w:tc>
      </w:tr>
      <w:tr w:rsidRPr="00437EC0" w:rsidR="003227F2" w:rsidTr="4705AE3E" w14:paraId="5E127EA3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349639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17E1C5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Overige opdrachtgever </w:t>
            </w:r>
          </w:p>
        </w:tc>
      </w:tr>
      <w:tr w:rsidRPr="00437EC0" w:rsidR="003227F2" w:rsidTr="4705AE3E" w14:paraId="7BA751F1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06911A2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200 woorden) </w:t>
            </w:r>
          </w:p>
          <w:p w:rsidRPr="00437EC0" w:rsidR="003227F2" w:rsidP="00DD07D3" w:rsidRDefault="003227F2" w14:paraId="07A5B89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524FC1B9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5CFF89A1" w14:textId="3EF743B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ASPECTEN (migratie naar Private en Public IAAS</w:t>
            </w:r>
            <w:r w:rsidRPr="00437EC0" w:rsidR="00805EA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-</w:t>
            </w: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infrastructuur) SC1</w:t>
            </w:r>
          </w:p>
        </w:tc>
      </w:tr>
      <w:tr w:rsidRPr="00437EC0" w:rsidR="003227F2" w:rsidTr="4705AE3E" w14:paraId="4AFB9EBB" w14:textId="77777777">
        <w:trPr>
          <w:trHeight w:val="270"/>
        </w:trPr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58C7C70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32C0655" w14:textId="04715BCB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1.Netwerk</w:t>
            </w:r>
            <w:r w:rsidRPr="00437EC0" w:rsidR="005844D5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en verbindi</w:t>
            </w:r>
            <w:r w:rsidRPr="00437EC0" w:rsidR="002E40F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</w:t>
            </w:r>
            <w:r w:rsidRPr="00437EC0" w:rsidR="005844D5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gen</w:t>
            </w:r>
          </w:p>
        </w:tc>
      </w:tr>
      <w:tr w:rsidRPr="00437EC0" w:rsidR="003227F2" w:rsidTr="4705AE3E" w14:paraId="3DBF74B0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32053A1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0D9239C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12A07657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4EC654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BF5E00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2.Storage </w:t>
            </w:r>
          </w:p>
        </w:tc>
      </w:tr>
      <w:tr w:rsidRPr="00437EC0" w:rsidR="003227F2" w:rsidTr="4705AE3E" w14:paraId="43D9AD49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30E89C8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66C8E3D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1373EAA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0D99ED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7B059D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3.Back-up </w:t>
            </w:r>
          </w:p>
        </w:tc>
      </w:tr>
      <w:tr w:rsidRPr="00437EC0" w:rsidR="003227F2" w:rsidTr="4705AE3E" w14:paraId="376012CA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60FE803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1E8A36A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61F6456A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BBDB2F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787709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4.Servers </w:t>
            </w:r>
          </w:p>
        </w:tc>
      </w:tr>
      <w:tr w:rsidRPr="00437EC0" w:rsidR="003227F2" w:rsidTr="4705AE3E" w14:paraId="75E3749C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3FD1CC1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6E8EC33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621ADAD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1FD72E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632D7628" w14:textId="77777777">
            <w:pPr>
              <w:pStyle w:val="Lijstalinea"/>
              <w:spacing w:after="0" w:line="240" w:lineRule="auto"/>
              <w:ind w:left="0"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5.Hypervisor</w:t>
            </w:r>
          </w:p>
        </w:tc>
      </w:tr>
      <w:tr w:rsidRPr="00437EC0" w:rsidR="003227F2" w:rsidTr="4705AE3E" w14:paraId="29A69634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3B4B0D3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4946513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0C7092D2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6DD1FF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C1FD665" w14:textId="256BA3A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6.</w:t>
            </w:r>
            <w:r w:rsidRPr="00437EC0" w:rsidR="00FA524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FSLogix</w:t>
            </w:r>
          </w:p>
        </w:tc>
      </w:tr>
      <w:tr w:rsidRPr="00437EC0" w:rsidR="003227F2" w:rsidTr="4705AE3E" w14:paraId="703514CA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55BD499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59BE2F9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7218CD88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F6B6E2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76E009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7.Oracle</w:t>
            </w:r>
          </w:p>
        </w:tc>
      </w:tr>
      <w:tr w:rsidRPr="00437EC0" w:rsidR="003227F2" w:rsidTr="4705AE3E" w14:paraId="2B588C5B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3C91DB3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4293636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08C8D60D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F0D4C2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C2F9736" w14:textId="3CF618DF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8.</w:t>
            </w:r>
            <w:r w:rsidRPr="00437EC0" w:rsidR="00FA524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Public IAAS-omgeving</w:t>
            </w:r>
          </w:p>
        </w:tc>
      </w:tr>
      <w:tr w:rsidRPr="00437EC0" w:rsidR="003227F2" w:rsidTr="4705AE3E" w14:paraId="086BBBD8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1BC865A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71EF67B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3E85B0C0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336B69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FA5240" w14:paraId="550867DF" w14:textId="16A61A2D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9</w:t>
            </w:r>
            <w:r w:rsidRPr="00437EC0" w:rsidR="003227F2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.MS-SQL databases</w:t>
            </w:r>
          </w:p>
        </w:tc>
      </w:tr>
      <w:tr w:rsidRPr="00437EC0" w:rsidR="003227F2" w:rsidTr="4705AE3E" w14:paraId="506DBD4A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29DA8E5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409287B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3EFD5663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D03AE1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 </w:t>
            </w:r>
          </w:p>
        </w:tc>
        <w:tc>
          <w:tcPr>
            <w:tcW w:w="704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13AFCB4" w14:textId="27D1F6F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</w:t>
            </w:r>
            <w:r w:rsidRPr="00437EC0" w:rsidR="00FA524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.Colocatie dienstverlening</w:t>
            </w:r>
          </w:p>
        </w:tc>
      </w:tr>
      <w:tr w:rsidRPr="00437EC0" w:rsidR="003227F2" w:rsidTr="4705AE3E" w14:paraId="3FFA37D4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17E7FB5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3227F2" w:rsidP="00DD07D3" w:rsidRDefault="003227F2" w14:paraId="39A3121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3227F2" w:rsidTr="4705AE3E" w14:paraId="15D39BAB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3227F2" w:rsidP="00DD07D3" w:rsidRDefault="003227F2" w14:paraId="7D3C855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596E8489" w14:textId="77777777">
        <w:tc>
          <w:tcPr>
            <w:tcW w:w="719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7207B2C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Totaal aantal aspecten vervuld: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2C627D5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4EF1E928" w14:textId="77777777">
        <w:tc>
          <w:tcPr>
            <w:tcW w:w="719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7FDF5C2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lastRenderedPageBreak/>
              <w:t>Aantal punten (op basis van Categorie opdrachtgever en aantal vervulde aspecten):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36DE281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03B4ECE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FF44726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tbl>
            <w:tblPr>
              <w:tblW w:w="8462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9"/>
              <w:gridCol w:w="508"/>
              <w:gridCol w:w="508"/>
              <w:gridCol w:w="508"/>
              <w:gridCol w:w="508"/>
              <w:gridCol w:w="508"/>
              <w:gridCol w:w="504"/>
              <w:gridCol w:w="446"/>
              <w:gridCol w:w="440"/>
              <w:gridCol w:w="441"/>
              <w:gridCol w:w="441"/>
              <w:gridCol w:w="441"/>
            </w:tblGrid>
            <w:tr w:rsidRPr="00437EC0" w:rsidR="00412B48" w:rsidTr="001267D3" w14:paraId="548B824B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F8C7AB8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412B48" w:rsidP="00412B48" w:rsidRDefault="00412B48" w14:paraId="2B4CC846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3BAC00B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9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0A3694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280AC6F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08013C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0C84750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08AEB1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7C6A48EA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47C3E9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7D7A950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62B4FE45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412B48" w:rsidTr="001267D3" w14:paraId="1AE30BD9" w14:textId="77777777">
              <w:trPr>
                <w:trHeight w:val="383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0712604D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Aankruisen hoeveel 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412B48" w:rsidP="00412B48" w:rsidRDefault="00412B48" w14:paraId="6705106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8536CF4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3879A3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433239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78E83C6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006132C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2BE4BD9A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014A8C3A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23F22F51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D0DEA4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39E17F72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Pr="00437EC0" w:rsidR="00412B48" w:rsidTr="001267D3" w14:paraId="3C5F9807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34A544F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 xml:space="preserve">Punten in geval lokale overheid (cat. A) 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412B48" w:rsidP="00412B48" w:rsidRDefault="00412B48" w14:paraId="25911153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9526096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7850469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14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3AB1D2F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2F85215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B71DA7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79D754E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4E13946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F5F08F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BE80A6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6FE4ECD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412B48" w:rsidTr="001267D3" w14:paraId="42145C55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3A5811CB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of Punten in geval overige opdrachtgever (cat. B)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412B48" w:rsidP="00412B48" w:rsidRDefault="00412B48" w14:paraId="5FAF7D0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16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6A5B442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13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A53C173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0A3134B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CC02574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26985D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75416E5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6A33C205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5EA72AB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4E1F3DD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412B48" w:rsidP="00412B48" w:rsidRDefault="00412B48" w14:paraId="1F956A1B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</w:tbl>
          <w:p w:rsidRPr="00437EC0" w:rsidR="003227F2" w:rsidP="00DD07D3" w:rsidRDefault="003227F2" w14:paraId="0F57A22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8EBD2ED" w14:textId="77777777">
        <w:tc>
          <w:tcPr>
            <w:tcW w:w="907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3227F2" w:rsidP="00DD07D3" w:rsidRDefault="003227F2" w14:paraId="495A514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1DD4DBD7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3227F2" w:rsidP="00DD07D3" w:rsidRDefault="003227F2" w14:paraId="7A079D4B" w14:textId="0F940260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1778B43D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A</w:t>
            </w:r>
            <w:r w:rsidRPr="4705AE3E" w:rsidR="003227F2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kkoordverklaring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112A463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622D917A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A02868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1DEE833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11766B13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932D8C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7EB2190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09CDB7E1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06F6696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36377D4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08E3CE3E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3413F73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7D00204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53E7CDAF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266BD0B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Onderneming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11325B5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6F7E8B20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3227F2" w:rsidP="00DD07D3" w:rsidRDefault="003227F2" w14:paraId="7ECA96A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3227F2" w:rsidP="00DD07D3" w:rsidRDefault="003227F2" w14:paraId="3D035E7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454BB93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050C955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4EC942A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1A0FE98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4827AE3B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</w:tcPr>
          <w:p w:rsidRPr="00437EC0" w:rsidR="003227F2" w:rsidP="00DD07D3" w:rsidRDefault="003227F2" w14:paraId="64AC3579" w14:textId="1E47ADD1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46653EBA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T</w:t>
            </w:r>
            <w:r w:rsidRPr="4705AE3E" w:rsidR="003227F2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evredenheidsverklaring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3D8C3DB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Opdrachtgever van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3B521DAC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3227F2" w:rsidP="00DD07D3" w:rsidRDefault="003227F2" w14:paraId="3553DBB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6D218E0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3236A31C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3227F2" w:rsidP="00DD07D3" w:rsidRDefault="003227F2" w14:paraId="584930D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0AE299E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44CC4D90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3227F2" w:rsidP="00DD07D3" w:rsidRDefault="003227F2" w14:paraId="751C367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5663915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215CDDB0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3227F2" w:rsidP="00DD07D3" w:rsidRDefault="003227F2" w14:paraId="6CC870A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6097246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302D996F" w14:textId="77777777"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3227F2" w:rsidP="00DD07D3" w:rsidRDefault="003227F2" w14:paraId="02B160F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Opdrachtgever van Gegadigde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69E2784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3227F2" w:rsidTr="4705AE3E" w14:paraId="5B802D42" w14:textId="77777777">
        <w:trPr>
          <w:trHeight w:val="1509"/>
        </w:trPr>
        <w:tc>
          <w:tcPr>
            <w:tcW w:w="33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3227F2" w:rsidP="00DD07D3" w:rsidRDefault="003227F2" w14:paraId="60640D0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7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3227F2" w:rsidP="00DD07D3" w:rsidRDefault="003227F2" w14:paraId="7955310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544748D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4DC3266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52A5B26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3227F2" w:rsidP="00DD07D3" w:rsidRDefault="003227F2" w14:paraId="39BB24D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</w:tbl>
    <w:p w:rsidRPr="00437EC0" w:rsidR="00785EF6" w:rsidP="0018111F" w:rsidRDefault="00785EF6" w14:paraId="050A9A26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70AC6" w:rsidP="00785EF6" w:rsidRDefault="00785EF6" w14:paraId="72F8937E" w14:textId="684EDD48">
      <w:pPr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br w:type="page"/>
      </w:r>
    </w:p>
    <w:tbl>
      <w:tblPr>
        <w:tblW w:w="90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367"/>
        <w:gridCol w:w="1264"/>
        <w:gridCol w:w="2486"/>
        <w:gridCol w:w="1914"/>
      </w:tblGrid>
      <w:tr w:rsidRPr="00437EC0" w:rsidR="0018111F" w:rsidTr="4705AE3E" w14:paraId="301597D2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E70AC6" w:rsidP="0018111F" w:rsidRDefault="00E70AC6" w14:paraId="453F4DEC" w14:textId="64EB021F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lastRenderedPageBreak/>
              <w:t>SC2</w:t>
            </w:r>
            <w:r w:rsidRPr="00437EC0" w:rsidR="00785EF6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-1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89D280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 te vullen door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377433A5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476E0FC2" w14:textId="744D5B2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Referentie verklaring </w:t>
            </w:r>
            <w:r w:rsidRPr="00437EC0" w:rsidR="00DF4011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(kerncompetentie)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645F4F5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70A1E3DD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7FEE15C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Opdrachtgever  </w:t>
            </w:r>
          </w:p>
          <w:p w:rsidRPr="00437EC0" w:rsidR="00E70AC6" w:rsidP="0018111F" w:rsidRDefault="00E70AC6" w14:paraId="6BC5A4F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(NAW-gegevens)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857854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3D42C2BE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0DAF900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Contactpersoon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334D7A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3ABFC04C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4535C40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Telefoonnummer contactpersoon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AADDB3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6EB012A4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940EBF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 aanvang opdracht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7AAA349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1AC10738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54647A" w:rsidP="008972D2" w:rsidRDefault="008972D2" w14:paraId="73C80799" w14:textId="49A25A0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</w:t>
            </w:r>
            <w:r w:rsidRPr="00437EC0" w:rsidR="0054647A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eheer</w:t>
            </w:r>
            <w:r w:rsidRPr="00437EC0" w:rsidR="0018386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dienstverlening welke vanaf volledige acceptatie </w:t>
            </w:r>
            <w:r w:rsidRPr="00437EC0" w:rsidR="00F24445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minimaal een half jaar in beheer</w:t>
            </w:r>
            <w:r w:rsidRPr="00437EC0" w:rsidR="0018386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is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5BD879A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5D1E3280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7A3E9E3F" w14:textId="1368196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Contract</w:t>
            </w:r>
            <w:r w:rsidRPr="00437EC0" w:rsidR="000C19D9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uur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4F49CBD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18111F" w:rsidTr="4705AE3E" w14:paraId="48954854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A843D3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Omvang opdracht in EUR excl. btw (evt. gefactureerde bedrag)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6E2CD28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2066D0" w:rsidTr="4705AE3E" w14:paraId="3B512CC3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2049CD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Kruis aan indien van toepassing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60224F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2066D0" w:rsidTr="4705AE3E" w14:paraId="3E33E266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342F198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Ja </w:t>
            </w:r>
          </w:p>
          <w:p w:rsidRPr="00437EC0" w:rsidR="00E70AC6" w:rsidP="0018111F" w:rsidRDefault="00E70AC6" w14:paraId="0DF3C82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Nee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0A29F7" w:rsidRDefault="00862A5D" w14:paraId="5C5183A3" w14:textId="20044E06">
            <w:pPr>
              <w:pStyle w:val="Geenafstand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Omvang opdracht aan te geven en aantoonbaar te maken met welke aspecten </w:t>
            </w:r>
            <w:r w:rsidRPr="00437EC0" w:rsidR="000A29F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Beheer Private en Public IAA</w:t>
            </w:r>
            <w:r w:rsidRPr="00437EC0" w:rsidR="00960DB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S</w:t>
            </w:r>
            <w:r w:rsidRPr="00437EC0" w:rsidR="00805EA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-</w:t>
            </w:r>
            <w:r w:rsidRPr="00437EC0" w:rsidR="000A29F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infrastructuur 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binnen het referentieproject kennis en ervaring is opgedaan Deze referentieprojecten dienen een minimale omvang te hebben van 2</w:t>
            </w:r>
            <w:r w:rsidRPr="00437EC0" w:rsidR="00AB24CB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werkplekken en/of 2</w:t>
            </w:r>
            <w:r w:rsidRPr="00437EC0" w:rsidR="00AB24CB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gebruikers.</w:t>
            </w:r>
          </w:p>
        </w:tc>
      </w:tr>
      <w:tr w:rsidRPr="00437EC0" w:rsidR="002066D0" w:rsidTr="4705AE3E" w14:paraId="7F7FADA1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781494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5E4398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Categorie opdrachtgever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2066D0" w:rsidTr="4705AE3E" w14:paraId="4B4B8071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035058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D21F89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Lokale overheid </w:t>
            </w:r>
          </w:p>
        </w:tc>
      </w:tr>
      <w:tr w:rsidRPr="00437EC0" w:rsidR="002066D0" w:rsidTr="4705AE3E" w14:paraId="32D13C75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A8B4DF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3D3B9BB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Overige opdrachtgever </w:t>
            </w:r>
          </w:p>
        </w:tc>
      </w:tr>
      <w:tr w:rsidRPr="00437EC0" w:rsidR="00E70AC6" w:rsidTr="4705AE3E" w14:paraId="33F7A5B9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00915D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200 woorden) </w:t>
            </w:r>
          </w:p>
          <w:p w:rsidRPr="00437EC0" w:rsidR="00E70AC6" w:rsidP="0018111F" w:rsidRDefault="00E70AC6" w14:paraId="1797C1E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390572E1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E9D7104" w14:textId="154C731B">
            <w:pPr>
              <w:spacing w:line="240" w:lineRule="auto"/>
              <w:ind w:right="283"/>
              <w:textAlignment w:val="baseline"/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ASPECTEN (</w:t>
            </w:r>
            <w:r w:rsidRPr="00437EC0" w:rsidR="00862A5D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 xml:space="preserve">Beheer Private </w:t>
            </w:r>
            <w:r w:rsidRPr="00437EC0" w:rsidR="003641B4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 xml:space="preserve">en public </w:t>
            </w:r>
            <w:r w:rsidRPr="00437EC0" w:rsidR="00862A5D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IAAS</w:t>
            </w:r>
            <w:r w:rsidRPr="00437EC0" w:rsidR="00805EA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-</w:t>
            </w:r>
            <w:r w:rsidRPr="00437EC0" w:rsidR="00862A5D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infrastructuur</w:t>
            </w: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) SC2</w:t>
            </w:r>
          </w:p>
        </w:tc>
      </w:tr>
      <w:tr w:rsidRPr="00437EC0" w:rsidR="002066D0" w:rsidTr="4705AE3E" w14:paraId="32F840C5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115061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3E969C55" w14:textId="50BF89D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1.</w:t>
            </w:r>
            <w:r w:rsidRPr="00437EC0" w:rsidR="00862A5D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beheer netwerk </w:t>
            </w:r>
            <w:r w:rsidRPr="00437EC0" w:rsidR="002845B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en </w:t>
            </w:r>
            <w:r w:rsidRPr="00437EC0" w:rsidR="00B5591F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verbindingen</w:t>
            </w:r>
          </w:p>
        </w:tc>
      </w:tr>
      <w:tr w:rsidRPr="00437EC0" w:rsidR="00E70AC6" w:rsidTr="4705AE3E" w14:paraId="110E2400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78D9A1E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5024062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290FD867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687CF3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032477AD" w14:textId="6DE77D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2.</w:t>
            </w:r>
            <w:r w:rsidRPr="00437EC0" w:rsidR="00862A5D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beheer s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torage  </w:t>
            </w:r>
          </w:p>
        </w:tc>
      </w:tr>
      <w:tr w:rsidRPr="00437EC0" w:rsidR="00E70AC6" w:rsidTr="4705AE3E" w14:paraId="33109C9D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5FEDB5D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3D66FD4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596AE39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1F54EF8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1874F1BF" w14:textId="79C8CA6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3.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beheer b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ack-up</w:t>
            </w:r>
          </w:p>
        </w:tc>
      </w:tr>
      <w:tr w:rsidRPr="00437EC0" w:rsidR="00E70AC6" w:rsidTr="4705AE3E" w14:paraId="1836ED22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74AAAC7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52A828E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34514CC1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0E33ED7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7928FBD0" w14:textId="1EA7241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4.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beheer s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erver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s</w:t>
            </w:r>
          </w:p>
        </w:tc>
      </w:tr>
      <w:tr w:rsidRPr="00437EC0" w:rsidR="00E70AC6" w:rsidTr="4705AE3E" w14:paraId="017A8B84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DFA5B0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78842B3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3F763DD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546F2C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1DDCECD4" w14:textId="34B2D4F6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5.</w:t>
            </w:r>
            <w:r w:rsidRPr="00437EC0" w:rsidR="000A29F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beheer 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hypervisor</w:t>
            </w:r>
            <w:r w:rsidRPr="00437EC0" w:rsidR="00E70AC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349BDB68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62FE74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66C87E2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2F9C5BD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5A3D04B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71E9C0F5" w14:textId="0BC5E9BC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6.</w:t>
            </w:r>
            <w:r w:rsidRPr="00437EC0" w:rsidR="005636F4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</w:t>
            </w:r>
            <w:r w:rsidRPr="00437EC0" w:rsidR="00193B1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eheer</w:t>
            </w:r>
            <w:r w:rsidRPr="00437EC0" w:rsidR="005636F4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</w:t>
            </w:r>
            <w:r w:rsidRPr="00437EC0" w:rsidR="00A06FB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FSLogix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</w:t>
            </w:r>
          </w:p>
        </w:tc>
      </w:tr>
      <w:tr w:rsidRPr="00437EC0" w:rsidR="00E70AC6" w:rsidTr="4705AE3E" w14:paraId="66CA7168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C7CCD4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7ADC0C2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1FFBB3C0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7F6D82C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273E66D5" w14:textId="1830FBB9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7.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beheer </w:t>
            </w:r>
            <w:r w:rsidRPr="00437EC0" w:rsidR="008215E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Oracle</w:t>
            </w:r>
          </w:p>
        </w:tc>
      </w:tr>
      <w:tr w:rsidRPr="00437EC0" w:rsidR="00E70AC6" w:rsidTr="4705AE3E" w14:paraId="01108689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62B935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20C001C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5514F361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7205F07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7720E7" w:rsidRDefault="007720E7" w14:paraId="68E5DB24" w14:textId="70E30D9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8.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beheer </w:t>
            </w:r>
            <w:r w:rsidRPr="00437EC0" w:rsidR="008215E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</w:t>
            </w:r>
            <w:r w:rsidRPr="00437EC0" w:rsidR="00026049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ublic IAAS-omgeving</w:t>
            </w:r>
          </w:p>
        </w:tc>
      </w:tr>
      <w:tr w:rsidRPr="00437EC0" w:rsidR="00E70AC6" w:rsidTr="4705AE3E" w14:paraId="6E327E92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FC9C16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E70AC6" w:rsidP="0018111F" w:rsidRDefault="00E70AC6" w14:paraId="1A0C8AB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0E245D4A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2066D0" w:rsidP="0018111F" w:rsidRDefault="002066D0" w14:paraId="4007429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2066D0" w:rsidP="0018111F" w:rsidRDefault="002845B3" w14:paraId="2D00AE1D" w14:textId="2DA4F34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9</w:t>
            </w:r>
            <w:r w:rsidRPr="00437EC0" w:rsidR="007720E7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beheer </w:t>
            </w:r>
            <w:r w:rsidRPr="00437EC0" w:rsidR="00785EF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MS-SQL databases</w:t>
            </w:r>
          </w:p>
        </w:tc>
      </w:tr>
      <w:tr w:rsidRPr="00437EC0" w:rsidR="002066D0" w:rsidTr="4705AE3E" w14:paraId="7509515D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2066D0" w:rsidP="0018111F" w:rsidRDefault="002066D0" w14:paraId="321ABD9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2066D0" w:rsidP="0018111F" w:rsidRDefault="002066D0" w14:paraId="0AB24B8F" w14:textId="46E8D08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2066D0" w:rsidTr="4705AE3E" w14:paraId="73C1CFB6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2066D0" w:rsidP="0018111F" w:rsidRDefault="002066D0" w14:paraId="45EC1E9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2066D0" w:rsidP="007720E7" w:rsidRDefault="007720E7" w14:paraId="777F8FF0" w14:textId="38E40AA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</w:t>
            </w:r>
            <w:r w:rsidRPr="00437EC0" w:rsidR="002845B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beheer </w:t>
            </w:r>
            <w:r w:rsidRPr="00437EC0" w:rsidR="008215E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</w:t>
            </w:r>
            <w:r w:rsidRPr="00437EC0" w:rsidR="002066D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olocatie dienstverlening </w:t>
            </w:r>
          </w:p>
        </w:tc>
      </w:tr>
      <w:tr w:rsidRPr="00437EC0" w:rsidR="002066D0" w:rsidTr="4705AE3E" w14:paraId="26601CFF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2066D0" w:rsidP="0018111F" w:rsidRDefault="002066D0" w14:paraId="6C95AAF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2066D0" w:rsidP="0018111F" w:rsidRDefault="002066D0" w14:paraId="46A0EAE5" w14:textId="44CD3F64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E70AC6" w:rsidTr="4705AE3E" w14:paraId="5B8E60A5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E70AC6" w:rsidP="0018111F" w:rsidRDefault="00E70AC6" w14:paraId="426298D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2066D0" w:rsidTr="4705AE3E" w14:paraId="7B82AAC3" w14:textId="77777777">
        <w:tc>
          <w:tcPr>
            <w:tcW w:w="714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001E936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Totaal aantal aspecten vervuld: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30099AC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2066D0" w:rsidTr="4705AE3E" w14:paraId="2DC492AC" w14:textId="77777777">
        <w:tc>
          <w:tcPr>
            <w:tcW w:w="714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5EDE027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lastRenderedPageBreak/>
              <w:t>Aantal punten (op basis van Categorie opdrachtgever en aantal vervulde aspecten):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E70AC6" w:rsidP="0018111F" w:rsidRDefault="00E70AC6" w14:paraId="06113A0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5DEB7A6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780C8B1C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tbl>
            <w:tblPr>
              <w:tblW w:w="8462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9"/>
              <w:gridCol w:w="508"/>
              <w:gridCol w:w="508"/>
              <w:gridCol w:w="508"/>
              <w:gridCol w:w="508"/>
              <w:gridCol w:w="508"/>
              <w:gridCol w:w="504"/>
              <w:gridCol w:w="446"/>
              <w:gridCol w:w="440"/>
              <w:gridCol w:w="441"/>
              <w:gridCol w:w="441"/>
              <w:gridCol w:w="441"/>
            </w:tblGrid>
            <w:tr w:rsidRPr="00437EC0" w:rsidR="002845B3" w:rsidTr="002845B3" w14:paraId="0F0A727C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128FD17E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2845B3" w:rsidP="002845B3" w:rsidRDefault="002845B3" w14:paraId="32647A28" w14:textId="11C4ED1E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53AF30E3" w14:textId="26DEF93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9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2F364F0" w14:textId="1E00EB8E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E73F0F3" w14:textId="16BDBD0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50EF8919" w14:textId="440443AA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106B675E" w14:textId="3281FDA2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369281D" w14:textId="5D259E01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434A564" w14:textId="2BDC327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22B9EAC3" w14:textId="261AD29E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516FF103" w14:textId="484D308A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E7DE671" w14:textId="039CC44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2845B3" w:rsidTr="002845B3" w14:paraId="148330AC" w14:textId="77777777">
              <w:trPr>
                <w:trHeight w:val="383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1ED6BF1D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Aankruisen hoeveel 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2845B3" w:rsidP="002845B3" w:rsidRDefault="002845B3" w14:paraId="2F6E7AA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3C6323B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25E0A4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2CBD4E1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5698B5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6D13714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1DEDA78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141C8AE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13BC89B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2FCD8E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91AB796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Pr="00437EC0" w:rsidR="002845B3" w:rsidTr="002845B3" w14:paraId="1B96A5EF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7EEE70B" w14:textId="29F4241E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 xml:space="preserve">Punten in geval lokale overheid (cat. A) 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2845B3" w:rsidP="002845B3" w:rsidRDefault="002845B3" w14:paraId="73223914" w14:textId="5CDAC265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2F4BB4A" w14:textId="42BB909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1C1C5A7" w14:textId="5EF30D11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14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1C83AE4" w14:textId="6ABE9C8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987EF2C" w14:textId="59AC9241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6EEF65F5" w14:textId="0BE026F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1274C2E" w14:textId="27D5D24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0BA27B5F" w14:textId="3E2D7A4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363AC52" w14:textId="64E68E13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51D6CA90" w14:textId="2AADBE73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3825CB0F" w14:textId="738A68F8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2845B3" w:rsidTr="002845B3" w14:paraId="3910F366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D687692" w14:textId="31EDC18C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of Punten in geval overige opdrachtgever (cat. B)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</w:tcPr>
                <w:p w:rsidRPr="00437EC0" w:rsidR="002845B3" w:rsidP="002845B3" w:rsidRDefault="002845B3" w14:paraId="2B99BA73" w14:textId="692A0B95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16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392878C" w14:textId="06019BA2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13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6766E16B" w14:textId="008C8ABC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70E2C4B9" w14:textId="300A3E1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6A1DAE7" w14:textId="6BEDBB24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A57A6C2" w14:textId="6C6F09FF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1FA54E53" w14:textId="66F882F5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23BA8492" w14:textId="282D808E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457C9447" w14:textId="27108D66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57514D52" w14:textId="33A5EA4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2845B3" w:rsidP="002845B3" w:rsidRDefault="002845B3" w14:paraId="65102159" w14:textId="670156AA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</w:tbl>
          <w:p w:rsidRPr="00437EC0" w:rsidR="00E70AC6" w:rsidP="0018111F" w:rsidRDefault="00E70AC6" w14:paraId="7B188E0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E70AC6" w:rsidTr="4705AE3E" w14:paraId="36B487D5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E70AC6" w:rsidP="0018111F" w:rsidRDefault="00E70AC6" w14:paraId="1441ADC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55CFD456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654208" w:rsidP="0018111F" w:rsidRDefault="00654208" w14:paraId="08BD719B" w14:textId="40F868E6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62E56996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A</w:t>
            </w:r>
            <w:r w:rsidRPr="4705AE3E" w:rsidR="59FE25B7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kkoordverklaring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6BC031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17104DC2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111C38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4187F00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6B0BC15B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6783BFB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445E270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046B49B4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3D05B86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1F7FC9B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20BA6499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2F7436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02E1851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38A3C7EF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29B1F46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Onderneming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2AF94A4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862A5D" w:rsidTr="4705AE3E" w14:paraId="58B72006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E70AC6" w:rsidP="0018111F" w:rsidRDefault="00E70AC6" w14:paraId="7E39E78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E70AC6" w:rsidP="0018111F" w:rsidRDefault="00E70AC6" w14:paraId="0E7304E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E70AC6" w:rsidP="0018111F" w:rsidRDefault="00E70AC6" w14:paraId="6D8EC41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E70AC6" w:rsidP="0018111F" w:rsidRDefault="00E70AC6" w14:paraId="1905817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E70AC6" w:rsidP="0018111F" w:rsidRDefault="00E70AC6" w14:paraId="0344ADA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E70AC6" w:rsidP="0018111F" w:rsidRDefault="00E70AC6" w14:paraId="7CC6264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1265A255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</w:tcPr>
          <w:p w:rsidRPr="00437EC0" w:rsidR="00654208" w:rsidP="00654208" w:rsidRDefault="00654208" w14:paraId="74CDD227" w14:textId="6E4118C6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674A5363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T</w:t>
            </w:r>
            <w:r w:rsidRPr="4705AE3E" w:rsidR="59FE25B7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evredenheidsverklaring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17041350" w14:textId="5994899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Opdrachtgever van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6F8615FB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654208" w:rsidP="00654208" w:rsidRDefault="00654208" w14:paraId="0BC44785" w14:textId="06062D4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03F88154" w14:textId="3604CB33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3AC0197F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654208" w:rsidP="00654208" w:rsidRDefault="00654208" w14:paraId="707392AB" w14:textId="769EE66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1CCE8B3B" w14:textId="48FA6313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379D3C0B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654208" w:rsidP="00654208" w:rsidRDefault="00654208" w14:paraId="6F270424" w14:textId="2615508F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46D6C054" w14:textId="1AC03A4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69CE99DF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654208" w:rsidP="00654208" w:rsidRDefault="00654208" w14:paraId="608F52A7" w14:textId="35F1FE1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7562C93A" w14:textId="1FAE934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0AEFB94C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654208" w:rsidP="00654208" w:rsidRDefault="00654208" w14:paraId="19C50E45" w14:textId="29A44113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Onderneming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37C13A8B" w14:textId="1D612CAD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654208" w:rsidTr="4705AE3E" w14:paraId="1D33FFB1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654208" w:rsidP="00654208" w:rsidRDefault="00654208" w14:paraId="09779B6C" w14:textId="6EE4E983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654208" w:rsidP="00654208" w:rsidRDefault="00654208" w14:paraId="5EDF39F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654208" w:rsidP="00654208" w:rsidRDefault="00654208" w14:paraId="34C0218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654208" w:rsidP="00654208" w:rsidRDefault="00654208" w14:paraId="49D345F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654208" w:rsidP="00654208" w:rsidRDefault="00654208" w14:paraId="492FA2E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654208" w:rsidP="00654208" w:rsidRDefault="00654208" w14:paraId="4C922220" w14:textId="4388EB55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</w:tbl>
    <w:p w:rsidRPr="00437EC0" w:rsidR="00E70AC6" w:rsidP="0018111F" w:rsidRDefault="00E70AC6" w14:paraId="045479CC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color w:val="666666"/>
          <w:sz w:val="20"/>
          <w:szCs w:val="20"/>
          <w:shd w:val="clear" w:color="auto" w:fill="FFFFFF"/>
          <w:lang w:eastAsia="nl-NL"/>
        </w:rPr>
        <w:t> </w:t>
      </w: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37D14500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7250EC2F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3C012610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131E15F9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E70AC6" w:rsidP="0018111F" w:rsidRDefault="00E70AC6" w14:paraId="043DA2FD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785EF6" w:rsidP="0018111F" w:rsidRDefault="00E70AC6" w14:paraId="4BA279DC" w14:textId="571AFBE2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p w:rsidRPr="00437EC0" w:rsidR="00785EF6" w:rsidRDefault="00785EF6" w14:paraId="413DE31F" w14:textId="77777777">
      <w:pPr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br w:type="page"/>
      </w:r>
    </w:p>
    <w:p w:rsidRPr="00437EC0" w:rsidR="00E70AC6" w:rsidP="0018111F" w:rsidRDefault="00E70AC6" w14:paraId="2115A9AC" w14:textId="77777777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E70AC6" w:rsidP="0018111F" w:rsidRDefault="00E70AC6" w14:paraId="3329BE5F" w14:textId="1B219F4C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  <w:r w:rsidRPr="00437EC0">
        <w:rPr>
          <w:rFonts w:ascii="Trebuchet MS" w:hAnsi="Trebuchet MS" w:eastAsia="Times New Roman" w:cs="Arial"/>
          <w:sz w:val="20"/>
          <w:szCs w:val="20"/>
          <w:lang w:eastAsia="nl-NL"/>
        </w:rPr>
        <w:t> </w:t>
      </w:r>
    </w:p>
    <w:tbl>
      <w:tblPr>
        <w:tblW w:w="90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367"/>
        <w:gridCol w:w="1264"/>
        <w:gridCol w:w="2486"/>
        <w:gridCol w:w="1914"/>
      </w:tblGrid>
      <w:tr w:rsidRPr="00437EC0" w:rsidR="00785EF6" w:rsidTr="4705AE3E" w14:paraId="339A456E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785EF6" w:rsidP="00DD07D3" w:rsidRDefault="00785EF6" w14:paraId="7BF6346D" w14:textId="5C51B2D0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SC2-2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F46363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 te vullen door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172EE88E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0664CF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Referentie verklaring (kerncompetentie)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2FA2E4C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0EE96CCC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D9C4FA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Opdrachtgever  </w:t>
            </w:r>
          </w:p>
          <w:p w:rsidRPr="00437EC0" w:rsidR="00785EF6" w:rsidP="00DD07D3" w:rsidRDefault="00785EF6" w14:paraId="70A878C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(NAW-gegevens)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0A2D823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40EADB2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BFF886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Contactpersoon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0520BD6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225EDD5C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522A75F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Telefoonnummer contactpersoon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41FD02B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0F3D835E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C5EDDF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 aanvang opdracht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4E7590B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3AFBF7E7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5E55A2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Beheerdienstverlening welke vanaf volledige acceptatie minimaal een half jaar in beheer is.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0AC176E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00116F41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6F622D49" w14:textId="75213780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Contract</w:t>
            </w:r>
            <w:r w:rsidRPr="00437EC0" w:rsidR="008C2C7A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uur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2470379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388AB447" w14:textId="77777777">
        <w:tc>
          <w:tcPr>
            <w:tcW w:w="46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37E5CA7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Omvang opdracht in EUR excl. btw (evt. gefactureerde bedrag) </w:t>
            </w:r>
          </w:p>
        </w:tc>
        <w:tc>
          <w:tcPr>
            <w:tcW w:w="4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0594CD0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9EA9E3F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3C32D1B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Kruis aan indien van toepassing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04A570F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48199078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18C5C8C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Ja </w:t>
            </w:r>
          </w:p>
          <w:p w:rsidRPr="00437EC0" w:rsidR="00785EF6" w:rsidP="00DD07D3" w:rsidRDefault="00785EF6" w14:paraId="76B457B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Nee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F9667D0" w14:textId="0E8CAD29">
            <w:pPr>
              <w:pStyle w:val="Geenafstand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Omvang opdracht aan te geven en aantoonbaar te maken met welke aspecten Beheer Private en Public IAAS</w:t>
            </w:r>
            <w:r w:rsidRPr="00437EC0" w:rsidR="00426AE1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-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infrastructuur binnen het referentieproject kennis en ervaring is opgedaan Deze referentieprojecten dienen een minimale omvang te hebben van 2</w:t>
            </w:r>
            <w:r w:rsidRPr="00437EC0" w:rsidR="002845B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werkplekken en/of 2</w:t>
            </w:r>
            <w:r w:rsidRPr="00437EC0" w:rsidR="002845B3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 gebruikers.</w:t>
            </w:r>
          </w:p>
        </w:tc>
      </w:tr>
      <w:tr w:rsidRPr="00437EC0" w:rsidR="00785EF6" w:rsidTr="4705AE3E" w14:paraId="093E664A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17C839D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75EC1D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Categorie opdrachtgever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883A135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39E6E5F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6A123B8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Lokale overheid </w:t>
            </w:r>
          </w:p>
        </w:tc>
      </w:tr>
      <w:tr w:rsidRPr="00437EC0" w:rsidR="00785EF6" w:rsidTr="4705AE3E" w14:paraId="62316326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CCC5A4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56B112F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Overige opdrachtgever </w:t>
            </w:r>
          </w:p>
        </w:tc>
      </w:tr>
      <w:tr w:rsidRPr="00437EC0" w:rsidR="00785EF6" w:rsidTr="4705AE3E" w14:paraId="4CCDD57D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1BB5855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200 woorden) </w:t>
            </w:r>
          </w:p>
          <w:p w:rsidRPr="00437EC0" w:rsidR="00785EF6" w:rsidP="00DD07D3" w:rsidRDefault="00785EF6" w14:paraId="1DC940F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4D2A3B0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0F83F820" w14:textId="1A864049">
            <w:pPr>
              <w:spacing w:line="240" w:lineRule="auto"/>
              <w:ind w:right="283"/>
              <w:textAlignment w:val="baseline"/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ASPECTEN (Beheer Private en public IAAS</w:t>
            </w:r>
            <w:r w:rsidRPr="00437EC0" w:rsidR="00426AE1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-</w:t>
            </w: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infrastructuur) SC2</w:t>
            </w:r>
          </w:p>
        </w:tc>
      </w:tr>
      <w:tr w:rsidRPr="00437EC0" w:rsidR="00785EF6" w:rsidTr="4705AE3E" w14:paraId="70D9212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FDE7C6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0556DFEC" w14:textId="64B540EE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1.beheer netwerk </w:t>
            </w:r>
            <w:r w:rsidRPr="00437EC0" w:rsidR="00B5591F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en verbindingen</w:t>
            </w:r>
          </w:p>
        </w:tc>
      </w:tr>
      <w:tr w:rsidRPr="00437EC0" w:rsidR="00785EF6" w:rsidTr="4705AE3E" w14:paraId="0D4BE39C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54DA76E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5C10D86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4D26939C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33677D8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446DA0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2.beheer storage  </w:t>
            </w:r>
          </w:p>
        </w:tc>
      </w:tr>
      <w:tr w:rsidRPr="00437EC0" w:rsidR="00785EF6" w:rsidTr="4705AE3E" w14:paraId="3F881E36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5BF99E7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1240159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47BBF81E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63FBE2D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513A618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3.beheer back-up</w:t>
            </w:r>
          </w:p>
        </w:tc>
      </w:tr>
      <w:tr w:rsidRPr="00437EC0" w:rsidR="00785EF6" w:rsidTr="4705AE3E" w14:paraId="02FA121B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112A77B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253F284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570D8547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E953A2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DE4A15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4.beheer servers</w:t>
            </w:r>
          </w:p>
        </w:tc>
      </w:tr>
      <w:tr w:rsidRPr="00437EC0" w:rsidR="00785EF6" w:rsidTr="4705AE3E" w14:paraId="6BD3CCBC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3CBEE15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01D88E3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052EE7C3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3762277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B90984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5.beheer hypervisor </w:t>
            </w:r>
          </w:p>
        </w:tc>
      </w:tr>
      <w:tr w:rsidRPr="00437EC0" w:rsidR="00785EF6" w:rsidTr="4705AE3E" w14:paraId="58F0EF90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737DE30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3F7A7BE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41F32CCE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E23578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1CE2C02D" w14:textId="67FBA47C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6.</w:t>
            </w:r>
            <w:r w:rsidRPr="00437EC0" w:rsidR="00CE530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FSLogix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 </w:t>
            </w:r>
          </w:p>
        </w:tc>
      </w:tr>
      <w:tr w:rsidRPr="00437EC0" w:rsidR="00785EF6" w:rsidTr="4705AE3E" w14:paraId="36CA0F23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290AA5F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188EBBD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053F0B82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00B3833E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trike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trike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trike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01BE869E" w14:textId="08FA8DDA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7.beheer </w:t>
            </w:r>
            <w:r w:rsidRPr="00437EC0" w:rsidR="008215E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Oracle</w:t>
            </w:r>
          </w:p>
        </w:tc>
      </w:tr>
      <w:tr w:rsidRPr="00437EC0" w:rsidR="00785EF6" w:rsidTr="4705AE3E" w14:paraId="7E03CEBE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5EA92A5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1ACB22D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09A51E00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31F43E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117D2946" w14:textId="73A251B8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8.beheer </w:t>
            </w:r>
            <w:r w:rsidRPr="00437EC0" w:rsidR="007C72C8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public IAAS</w:t>
            </w:r>
            <w:r w:rsidRPr="00437EC0" w:rsidR="00B5591F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-omgeving</w:t>
            </w:r>
          </w:p>
        </w:tc>
      </w:tr>
      <w:tr w:rsidRPr="00437EC0" w:rsidR="00785EF6" w:rsidTr="4705AE3E" w14:paraId="51EDBF08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1E7CA8F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2F6BB43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4745F0A8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688E0BA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B5591F" w14:paraId="2C620426" w14:textId="088BD3A2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9</w:t>
            </w:r>
            <w:r w:rsidRPr="00437EC0" w:rsidR="00785EF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.beheer MS-SQL databases</w:t>
            </w:r>
          </w:p>
        </w:tc>
      </w:tr>
      <w:tr w:rsidRPr="00437EC0" w:rsidR="00785EF6" w:rsidTr="4705AE3E" w14:paraId="47A47945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612E487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479F5C4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25E1F078" w14:textId="77777777">
        <w:tc>
          <w:tcPr>
            <w:tcW w:w="2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0BCD259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Segoe UI Symbol" w:hAnsi="Segoe UI Symbol" w:eastAsia="Times New Roman" w:cs="Segoe UI Symbol"/>
                <w:sz w:val="20"/>
                <w:szCs w:val="20"/>
                <w:lang w:eastAsia="nl-NL"/>
              </w:rPr>
              <w:t>☐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0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58288778" w14:textId="39FFEC3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1</w:t>
            </w:r>
            <w:r w:rsidRPr="00437EC0" w:rsidR="00B5591F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0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 xml:space="preserve">.beheer </w:t>
            </w:r>
            <w:r w:rsidRPr="00437EC0" w:rsidR="008215E6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c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olocatie dienstverlening </w:t>
            </w:r>
          </w:p>
        </w:tc>
      </w:tr>
      <w:tr w:rsidRPr="00437EC0" w:rsidR="00785EF6" w:rsidTr="4705AE3E" w14:paraId="7C356128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67D2F85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Beschrijving (circa 50 woorden) </w:t>
            </w:r>
          </w:p>
          <w:p w:rsidRPr="00437EC0" w:rsidR="00785EF6" w:rsidP="00DD07D3" w:rsidRDefault="00785EF6" w14:paraId="238D3BA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.. </w:t>
            </w:r>
          </w:p>
        </w:tc>
      </w:tr>
      <w:tr w:rsidRPr="00437EC0" w:rsidR="00785EF6" w:rsidTr="4705AE3E" w14:paraId="10382DD3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785EF6" w:rsidP="00DD07D3" w:rsidRDefault="00785EF6" w14:paraId="26DD3B4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2F01FB2C" w14:textId="77777777">
        <w:tc>
          <w:tcPr>
            <w:tcW w:w="714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5642A40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lastRenderedPageBreak/>
              <w:t>Totaal aantal aspecten vervuld: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559ACEF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4AD23FDF" w14:textId="77777777">
        <w:tc>
          <w:tcPr>
            <w:tcW w:w="714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7A0D97F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Aantal punten (op basis van Categorie opdrachtgever en aantal vervulde aspecten):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768C5F9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023BCA7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7FC795F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tbl>
            <w:tblPr>
              <w:tblW w:w="8462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9"/>
              <w:gridCol w:w="508"/>
              <w:gridCol w:w="508"/>
              <w:gridCol w:w="508"/>
              <w:gridCol w:w="508"/>
              <w:gridCol w:w="508"/>
              <w:gridCol w:w="504"/>
              <w:gridCol w:w="446"/>
              <w:gridCol w:w="440"/>
              <w:gridCol w:w="441"/>
              <w:gridCol w:w="441"/>
              <w:gridCol w:w="441"/>
            </w:tblGrid>
            <w:tr w:rsidRPr="00437EC0" w:rsidR="00B5591F" w:rsidTr="00B5591F" w14:paraId="1748A171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EE91A4A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:rsidRPr="00437EC0" w:rsidR="00B5591F" w:rsidP="00B5591F" w:rsidRDefault="00B5591F" w14:paraId="4FA27647" w14:textId="35B13EFB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26A06320" w14:textId="3CEBB8A6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9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2079A97" w14:textId="33E9F72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28C27623" w14:textId="7A58252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473AEA1E" w14:textId="1D1F04F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A344CBA" w14:textId="76273CD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03704E85" w14:textId="52E7752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0680FAB8" w14:textId="0715BE84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1D1F1360" w14:textId="27368E2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4C371BFF" w14:textId="110D3D4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939E278" w14:textId="1690613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B5591F" w:rsidTr="00B5591F" w14:paraId="56DDD7D7" w14:textId="77777777">
              <w:trPr>
                <w:trHeight w:val="383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586630D5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Aankruisen hoeveel aspecten aanwezig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:rsidRPr="00437EC0" w:rsidR="00B5591F" w:rsidP="00B5591F" w:rsidRDefault="00B5591F" w14:paraId="636C51D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4D8C859D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22EEB014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9E5B327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C16A860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4C46301C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BB075B8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BA0DB9F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65166369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26F0AEB4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A6AF705" w14:textId="7777777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Pr="00437EC0" w:rsidR="00B5591F" w:rsidTr="00B5591F" w14:paraId="4F2A720E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17AE406E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 xml:space="preserve">Punten in geval lokale overheid (cat. A) 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:rsidRPr="00437EC0" w:rsidR="00B5591F" w:rsidP="00B5591F" w:rsidRDefault="00B5591F" w14:paraId="12EA6FF7" w14:textId="6252D0B5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46D60C74" w14:textId="6FFA8974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17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1CA8A10C" w14:textId="11A12BAF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14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0C371A36" w14:textId="2A768BB4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8F53CB8" w14:textId="7172000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327340A" w14:textId="4B809A8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02042B45" w14:textId="214BB0E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4FC9C0D" w14:textId="303A6C4E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19FBA274" w14:textId="2A9043F8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6593ECC4" w14:textId="5221D927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6EF16FB" w14:textId="173D32B6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  <w:tr w:rsidRPr="00437EC0" w:rsidR="00B5591F" w:rsidTr="00B5591F" w14:paraId="1DE5F59B" w14:textId="77777777">
              <w:trPr>
                <w:trHeight w:val="366"/>
              </w:trPr>
              <w:tc>
                <w:tcPr>
                  <w:tcW w:w="3209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2A66688A" w14:textId="77777777">
                  <w:pPr>
                    <w:spacing w:line="240" w:lineRule="auto"/>
                    <w:ind w:right="283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of Punten in geval overige opdrachtgever (cat. B)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:rsidRPr="00437EC0" w:rsidR="00B5591F" w:rsidP="00B5591F" w:rsidRDefault="00B5591F" w14:paraId="35C54DBA" w14:textId="26C29FC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16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6D439902" w14:textId="14343900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13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5551C3A8" w14:textId="462CC1EB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10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CCBED75" w14:textId="42B14845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76616AC8" w14:textId="5A5216BF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124A6D3A" w14:textId="117CEA5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5</w:t>
                  </w:r>
                </w:p>
              </w:tc>
              <w:tc>
                <w:tcPr>
                  <w:tcW w:w="44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4C4CF335" w14:textId="5A14DE26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4</w:t>
                  </w:r>
                </w:p>
              </w:tc>
              <w:tc>
                <w:tcPr>
                  <w:tcW w:w="440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F1B0761" w14:textId="7503300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0AF6E6E3" w14:textId="2DEE98B6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2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3D04535A" w14:textId="0C95BC0D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437EC0" w:rsidR="00B5591F" w:rsidP="00B5591F" w:rsidRDefault="00B5591F" w14:paraId="69FE8912" w14:textId="4B64D759">
                  <w:pPr>
                    <w:spacing w:line="240" w:lineRule="auto"/>
                    <w:ind w:right="283"/>
                    <w:jc w:val="center"/>
                    <w:textAlignment w:val="baseline"/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</w:pPr>
                  <w:r w:rsidRPr="00437EC0">
                    <w:rPr>
                      <w:rFonts w:ascii="Trebuchet MS" w:hAnsi="Trebuchet MS" w:eastAsia="Times New Roman" w:cs="Arial"/>
                      <w:sz w:val="20"/>
                      <w:szCs w:val="20"/>
                      <w:lang w:eastAsia="nl-NL"/>
                    </w:rPr>
                    <w:t>0</w:t>
                  </w:r>
                </w:p>
              </w:tc>
            </w:tr>
          </w:tbl>
          <w:p w:rsidRPr="00437EC0" w:rsidR="00785EF6" w:rsidP="00DD07D3" w:rsidRDefault="00785EF6" w14:paraId="1A0BF68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3A553269" w14:textId="77777777">
        <w:tc>
          <w:tcPr>
            <w:tcW w:w="905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0000" w:themeFill="text1"/>
            <w:tcMar/>
            <w:hideMark/>
          </w:tcPr>
          <w:p w:rsidRPr="00437EC0" w:rsidR="00785EF6" w:rsidP="00DD07D3" w:rsidRDefault="00785EF6" w14:paraId="0BC9086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28C6F9DC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  <w:hideMark/>
          </w:tcPr>
          <w:p w:rsidRPr="00437EC0" w:rsidR="00785EF6" w:rsidP="00DD07D3" w:rsidRDefault="00785EF6" w14:paraId="717BC6CD" w14:textId="7ADE94BD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33B5ADB0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A</w:t>
            </w:r>
            <w:r w:rsidRPr="4705AE3E" w:rsidR="00785EF6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kkoordverklaring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34868C7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06D7DA12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46C3DD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778D67E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0F244BC3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1D58D3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1897B5C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28EEFE42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E7B367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57E5E0D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1211CC55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739CEA4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65D406B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70A92A99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4FD8A169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Onderneming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44B50C6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7203999A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  <w:hideMark/>
          </w:tcPr>
          <w:p w:rsidRPr="00437EC0" w:rsidR="00785EF6" w:rsidP="00DD07D3" w:rsidRDefault="00785EF6" w14:paraId="24D41A5B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437EC0" w:rsidR="00785EF6" w:rsidP="00DD07D3" w:rsidRDefault="00785EF6" w14:paraId="7803E8C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490509D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6157026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6204E577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70E3E63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44D5785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 w:themeFill="accent5" w:themeFillTint="66"/>
            <w:tcMar/>
          </w:tcPr>
          <w:p w:rsidRPr="00437EC0" w:rsidR="00785EF6" w:rsidP="00DD07D3" w:rsidRDefault="00785EF6" w14:paraId="0F28B00B" w14:textId="65BF366D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</w:pPr>
            <w:r w:rsidRPr="4705AE3E" w:rsidR="6C7F67BD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T</w:t>
            </w:r>
            <w:r w:rsidRPr="4705AE3E" w:rsidR="00785EF6">
              <w:rPr>
                <w:rFonts w:ascii="Trebuchet MS" w:hAnsi="Trebuchet MS" w:eastAsia="Times New Roman" w:cs="Arial"/>
                <w:b w:val="1"/>
                <w:bCs w:val="1"/>
                <w:sz w:val="20"/>
                <w:szCs w:val="20"/>
                <w:lang w:eastAsia="nl-NL"/>
              </w:rPr>
              <w:t>evredenheidsverklaring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26F65CA8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  <w:t>Opdrachtgever van Gegadigde</w:t>
            </w: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6B6D57F2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85EF6" w:rsidP="00DD07D3" w:rsidRDefault="00785EF6" w14:paraId="362375E3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Datum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096E66E0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b/>
                <w:bCs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3A033763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85EF6" w:rsidP="00DD07D3" w:rsidRDefault="00785EF6" w14:paraId="5CD3BE12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Plaats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422FACC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7ED7F8C6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85EF6" w:rsidP="00DD07D3" w:rsidRDefault="00785EF6" w14:paraId="2870B18D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Naam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065826D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6516A309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85EF6" w:rsidP="00DD07D3" w:rsidRDefault="00785EF6" w14:paraId="3E6FB3DF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Functie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5E545A3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E8C7885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85EF6" w:rsidP="00DD07D3" w:rsidRDefault="00785EF6" w14:paraId="3079780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Onderneming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3EFF2DCA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  <w:tr w:rsidRPr="00437EC0" w:rsidR="00785EF6" w:rsidTr="4705AE3E" w14:paraId="5E541484" w14:textId="77777777">
        <w:tc>
          <w:tcPr>
            <w:tcW w:w="33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7E6E6" w:themeFill="background2"/>
            <w:tcMar/>
          </w:tcPr>
          <w:p w:rsidRPr="00437EC0" w:rsidR="00785EF6" w:rsidP="00DD07D3" w:rsidRDefault="00785EF6" w14:paraId="4DF873DC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Handtekening </w:t>
            </w:r>
          </w:p>
        </w:tc>
        <w:tc>
          <w:tcPr>
            <w:tcW w:w="5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37EC0" w:rsidR="00785EF6" w:rsidP="00DD07D3" w:rsidRDefault="00785EF6" w14:paraId="4F81AE31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3D045D8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6B84C1B5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5F082966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  <w:p w:rsidRPr="00437EC0" w:rsidR="00785EF6" w:rsidP="00DD07D3" w:rsidRDefault="00785EF6" w14:paraId="57291694" w14:textId="77777777">
            <w:pPr>
              <w:spacing w:after="0" w:line="240" w:lineRule="auto"/>
              <w:ind w:right="283"/>
              <w:textAlignment w:val="baseline"/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</w:pPr>
            <w:r w:rsidRPr="00437EC0">
              <w:rPr>
                <w:rFonts w:ascii="Trebuchet MS" w:hAnsi="Trebuchet MS" w:eastAsia="Times New Roman" w:cs="Arial"/>
                <w:sz w:val="20"/>
                <w:szCs w:val="20"/>
                <w:lang w:eastAsia="nl-NL"/>
              </w:rPr>
              <w:t> </w:t>
            </w:r>
          </w:p>
        </w:tc>
      </w:tr>
    </w:tbl>
    <w:p w:rsidRPr="00437EC0" w:rsidR="002066D0" w:rsidP="0018111F" w:rsidRDefault="002066D0" w14:paraId="73E8DF8D" w14:textId="47D52639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p w:rsidRPr="00437EC0" w:rsidR="002066D0" w:rsidP="0018111F" w:rsidRDefault="002066D0" w14:paraId="34B6C3A8" w14:textId="627CDD1F">
      <w:pPr>
        <w:spacing w:after="0" w:line="240" w:lineRule="auto"/>
        <w:ind w:right="283"/>
        <w:textAlignment w:val="baseline"/>
        <w:rPr>
          <w:rFonts w:ascii="Trebuchet MS" w:hAnsi="Trebuchet MS" w:eastAsia="Times New Roman" w:cs="Arial"/>
          <w:sz w:val="20"/>
          <w:szCs w:val="20"/>
          <w:lang w:eastAsia="nl-NL"/>
        </w:rPr>
      </w:pPr>
    </w:p>
    <w:sectPr w:rsidRPr="00437EC0" w:rsidR="002066D0" w:rsidSect="003641B4">
      <w:pgSz w:w="11906" w:h="16838" w:orient="portrait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7B"/>
    <w:multiLevelType w:val="multilevel"/>
    <w:tmpl w:val="1FA69F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80AB1"/>
    <w:multiLevelType w:val="multilevel"/>
    <w:tmpl w:val="1FA69F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97FE0"/>
    <w:multiLevelType w:val="multilevel"/>
    <w:tmpl w:val="0EC4B2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B823925"/>
    <w:multiLevelType w:val="multilevel"/>
    <w:tmpl w:val="FA9482D4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F6265"/>
    <w:multiLevelType w:val="multilevel"/>
    <w:tmpl w:val="35209AC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1422E9"/>
    <w:multiLevelType w:val="multilevel"/>
    <w:tmpl w:val="E40C653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33447E"/>
    <w:multiLevelType w:val="multilevel"/>
    <w:tmpl w:val="BA32B5F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E07AEF"/>
    <w:multiLevelType w:val="multilevel"/>
    <w:tmpl w:val="FA26148E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200FD8"/>
    <w:multiLevelType w:val="multilevel"/>
    <w:tmpl w:val="F02A30D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F635B3"/>
    <w:multiLevelType w:val="multilevel"/>
    <w:tmpl w:val="8482F56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1A184F"/>
    <w:multiLevelType w:val="multilevel"/>
    <w:tmpl w:val="DEFC0A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18C86AC0"/>
    <w:multiLevelType w:val="multilevel"/>
    <w:tmpl w:val="068442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110020"/>
    <w:multiLevelType w:val="multilevel"/>
    <w:tmpl w:val="D3A4B79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C26AFF"/>
    <w:multiLevelType w:val="multilevel"/>
    <w:tmpl w:val="FF8C622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C1234D"/>
    <w:multiLevelType w:val="multilevel"/>
    <w:tmpl w:val="180E1DC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D52C53"/>
    <w:multiLevelType w:val="multilevel"/>
    <w:tmpl w:val="57888A9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723E37"/>
    <w:multiLevelType w:val="multilevel"/>
    <w:tmpl w:val="EAE4F46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DF408D"/>
    <w:multiLevelType w:val="multilevel"/>
    <w:tmpl w:val="26DAC1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E03816"/>
    <w:multiLevelType w:val="multilevel"/>
    <w:tmpl w:val="A5DEB18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DC0063"/>
    <w:multiLevelType w:val="multilevel"/>
    <w:tmpl w:val="F398D62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8E7F9F"/>
    <w:multiLevelType w:val="multilevel"/>
    <w:tmpl w:val="1FA69F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0D471A"/>
    <w:multiLevelType w:val="multilevel"/>
    <w:tmpl w:val="FA5A1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7D7F85"/>
    <w:multiLevelType w:val="multilevel"/>
    <w:tmpl w:val="A8684756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A56CFB"/>
    <w:multiLevelType w:val="multilevel"/>
    <w:tmpl w:val="5D143020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DE0608"/>
    <w:multiLevelType w:val="multilevel"/>
    <w:tmpl w:val="FE6066E2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8B6D94"/>
    <w:multiLevelType w:val="multilevel"/>
    <w:tmpl w:val="2C728F0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8A5869"/>
    <w:multiLevelType w:val="multilevel"/>
    <w:tmpl w:val="6352C10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9B457F"/>
    <w:multiLevelType w:val="multilevel"/>
    <w:tmpl w:val="995CC3F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EA2936"/>
    <w:multiLevelType w:val="multilevel"/>
    <w:tmpl w:val="851291E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41783"/>
    <w:multiLevelType w:val="multilevel"/>
    <w:tmpl w:val="47722FC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864D43"/>
    <w:multiLevelType w:val="multilevel"/>
    <w:tmpl w:val="7FA08D0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9A30DA"/>
    <w:multiLevelType w:val="multilevel"/>
    <w:tmpl w:val="C0D419F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6C7B63"/>
    <w:multiLevelType w:val="multilevel"/>
    <w:tmpl w:val="98F8D5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570B44"/>
    <w:multiLevelType w:val="multilevel"/>
    <w:tmpl w:val="9C76D3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1B432A"/>
    <w:multiLevelType w:val="multilevel"/>
    <w:tmpl w:val="A6FA4808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802E4F"/>
    <w:multiLevelType w:val="multilevel"/>
    <w:tmpl w:val="921CB15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F06D5C"/>
    <w:multiLevelType w:val="multilevel"/>
    <w:tmpl w:val="6BFAB6B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3426D0"/>
    <w:multiLevelType w:val="multilevel"/>
    <w:tmpl w:val="6E62FD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03BCF"/>
    <w:multiLevelType w:val="multilevel"/>
    <w:tmpl w:val="6352C10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BA10F2"/>
    <w:multiLevelType w:val="multilevel"/>
    <w:tmpl w:val="6AA4816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EC1959"/>
    <w:multiLevelType w:val="multilevel"/>
    <w:tmpl w:val="1DE411A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431347"/>
    <w:multiLevelType w:val="multilevel"/>
    <w:tmpl w:val="A6FA4808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A9528E"/>
    <w:multiLevelType w:val="multilevel"/>
    <w:tmpl w:val="6352C10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3014434">
    <w:abstractNumId w:val="22"/>
  </w:num>
  <w:num w:numId="2" w16cid:durableId="614362231">
    <w:abstractNumId w:val="0"/>
  </w:num>
  <w:num w:numId="3" w16cid:durableId="1436486440">
    <w:abstractNumId w:val="5"/>
  </w:num>
  <w:num w:numId="4" w16cid:durableId="563491983">
    <w:abstractNumId w:val="37"/>
  </w:num>
  <w:num w:numId="5" w16cid:durableId="510224940">
    <w:abstractNumId w:val="13"/>
  </w:num>
  <w:num w:numId="6" w16cid:durableId="1436443749">
    <w:abstractNumId w:val="19"/>
  </w:num>
  <w:num w:numId="7" w16cid:durableId="1300840056">
    <w:abstractNumId w:val="8"/>
  </w:num>
  <w:num w:numId="8" w16cid:durableId="1200435614">
    <w:abstractNumId w:val="20"/>
  </w:num>
  <w:num w:numId="9" w16cid:durableId="1003509279">
    <w:abstractNumId w:val="7"/>
  </w:num>
  <w:num w:numId="10" w16cid:durableId="953246119">
    <w:abstractNumId w:val="35"/>
  </w:num>
  <w:num w:numId="11" w16cid:durableId="224067596">
    <w:abstractNumId w:val="33"/>
  </w:num>
  <w:num w:numId="12" w16cid:durableId="2010062901">
    <w:abstractNumId w:val="38"/>
  </w:num>
  <w:num w:numId="13" w16cid:durableId="1005280508">
    <w:abstractNumId w:val="16"/>
  </w:num>
  <w:num w:numId="14" w16cid:durableId="1939750947">
    <w:abstractNumId w:val="32"/>
  </w:num>
  <w:num w:numId="15" w16cid:durableId="1072893265">
    <w:abstractNumId w:val="14"/>
  </w:num>
  <w:num w:numId="16" w16cid:durableId="78716103">
    <w:abstractNumId w:val="17"/>
  </w:num>
  <w:num w:numId="17" w16cid:durableId="1060058607">
    <w:abstractNumId w:val="6"/>
  </w:num>
  <w:num w:numId="18" w16cid:durableId="1641036739">
    <w:abstractNumId w:val="25"/>
  </w:num>
  <w:num w:numId="19" w16cid:durableId="1539314383">
    <w:abstractNumId w:val="4"/>
  </w:num>
  <w:num w:numId="20" w16cid:durableId="1225919335">
    <w:abstractNumId w:val="2"/>
  </w:num>
  <w:num w:numId="21" w16cid:durableId="611713112">
    <w:abstractNumId w:val="36"/>
  </w:num>
  <w:num w:numId="22" w16cid:durableId="1861158238">
    <w:abstractNumId w:val="12"/>
  </w:num>
  <w:num w:numId="23" w16cid:durableId="336227335">
    <w:abstractNumId w:val="34"/>
  </w:num>
  <w:num w:numId="24" w16cid:durableId="419106892">
    <w:abstractNumId w:val="31"/>
  </w:num>
  <w:num w:numId="25" w16cid:durableId="1797528821">
    <w:abstractNumId w:val="9"/>
  </w:num>
  <w:num w:numId="26" w16cid:durableId="272595033">
    <w:abstractNumId w:val="29"/>
  </w:num>
  <w:num w:numId="27" w16cid:durableId="1363631926">
    <w:abstractNumId w:val="23"/>
  </w:num>
  <w:num w:numId="28" w16cid:durableId="1935286743">
    <w:abstractNumId w:val="39"/>
  </w:num>
  <w:num w:numId="29" w16cid:durableId="1844928785">
    <w:abstractNumId w:val="18"/>
  </w:num>
  <w:num w:numId="30" w16cid:durableId="618420300">
    <w:abstractNumId w:val="41"/>
  </w:num>
  <w:num w:numId="31" w16cid:durableId="856965873">
    <w:abstractNumId w:val="10"/>
  </w:num>
  <w:num w:numId="32" w16cid:durableId="1737245587">
    <w:abstractNumId w:val="15"/>
  </w:num>
  <w:num w:numId="33" w16cid:durableId="838080939">
    <w:abstractNumId w:val="40"/>
  </w:num>
  <w:num w:numId="34" w16cid:durableId="2041929827">
    <w:abstractNumId w:val="30"/>
  </w:num>
  <w:num w:numId="35" w16cid:durableId="124852326">
    <w:abstractNumId w:val="26"/>
  </w:num>
  <w:num w:numId="36" w16cid:durableId="1225532676">
    <w:abstractNumId w:val="28"/>
  </w:num>
  <w:num w:numId="37" w16cid:durableId="1427118459">
    <w:abstractNumId w:val="24"/>
  </w:num>
  <w:num w:numId="38" w16cid:durableId="699815925">
    <w:abstractNumId w:val="3"/>
  </w:num>
  <w:num w:numId="39" w16cid:durableId="1082337051">
    <w:abstractNumId w:val="42"/>
  </w:num>
  <w:num w:numId="40" w16cid:durableId="1648165358">
    <w:abstractNumId w:val="43"/>
  </w:num>
  <w:num w:numId="41" w16cid:durableId="2102950455">
    <w:abstractNumId w:val="27"/>
  </w:num>
  <w:num w:numId="42" w16cid:durableId="1229072671">
    <w:abstractNumId w:val="1"/>
  </w:num>
  <w:num w:numId="43" w16cid:durableId="1304502780">
    <w:abstractNumId w:val="21"/>
  </w:num>
  <w:num w:numId="44" w16cid:durableId="2059040412">
    <w:abstractNumId w:val="1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C6"/>
    <w:rsid w:val="0001407E"/>
    <w:rsid w:val="00026049"/>
    <w:rsid w:val="000475E6"/>
    <w:rsid w:val="00090D72"/>
    <w:rsid w:val="000A29F7"/>
    <w:rsid w:val="000C19D9"/>
    <w:rsid w:val="00102B33"/>
    <w:rsid w:val="00105ED4"/>
    <w:rsid w:val="001172E5"/>
    <w:rsid w:val="00172548"/>
    <w:rsid w:val="0018111F"/>
    <w:rsid w:val="00183860"/>
    <w:rsid w:val="0019188D"/>
    <w:rsid w:val="00193B16"/>
    <w:rsid w:val="00194217"/>
    <w:rsid w:val="001F77FB"/>
    <w:rsid w:val="002066D0"/>
    <w:rsid w:val="002433F0"/>
    <w:rsid w:val="002845B3"/>
    <w:rsid w:val="002A5367"/>
    <w:rsid w:val="002E40F0"/>
    <w:rsid w:val="00311DCC"/>
    <w:rsid w:val="003227F2"/>
    <w:rsid w:val="003641B4"/>
    <w:rsid w:val="00373A36"/>
    <w:rsid w:val="003A04B5"/>
    <w:rsid w:val="00405587"/>
    <w:rsid w:val="00412B48"/>
    <w:rsid w:val="00426AE1"/>
    <w:rsid w:val="00430B0F"/>
    <w:rsid w:val="00437EC0"/>
    <w:rsid w:val="00445196"/>
    <w:rsid w:val="00454693"/>
    <w:rsid w:val="00500D22"/>
    <w:rsid w:val="00522B83"/>
    <w:rsid w:val="0054647A"/>
    <w:rsid w:val="005636F4"/>
    <w:rsid w:val="005735EC"/>
    <w:rsid w:val="005844D5"/>
    <w:rsid w:val="005976E5"/>
    <w:rsid w:val="005D6A8D"/>
    <w:rsid w:val="005F7E03"/>
    <w:rsid w:val="0064390B"/>
    <w:rsid w:val="00654208"/>
    <w:rsid w:val="00670F06"/>
    <w:rsid w:val="006E4AA9"/>
    <w:rsid w:val="00720F20"/>
    <w:rsid w:val="00766535"/>
    <w:rsid w:val="007720E7"/>
    <w:rsid w:val="00785EF6"/>
    <w:rsid w:val="007A397D"/>
    <w:rsid w:val="007A65EE"/>
    <w:rsid w:val="007C29ED"/>
    <w:rsid w:val="007C72C8"/>
    <w:rsid w:val="007D1DDC"/>
    <w:rsid w:val="007F41C2"/>
    <w:rsid w:val="00805EA0"/>
    <w:rsid w:val="008215E6"/>
    <w:rsid w:val="00823A61"/>
    <w:rsid w:val="00843D86"/>
    <w:rsid w:val="0085483C"/>
    <w:rsid w:val="00862A5D"/>
    <w:rsid w:val="008972D2"/>
    <w:rsid w:val="008C2C7A"/>
    <w:rsid w:val="00926061"/>
    <w:rsid w:val="00960DB6"/>
    <w:rsid w:val="00A06FB0"/>
    <w:rsid w:val="00A327C6"/>
    <w:rsid w:val="00A5415E"/>
    <w:rsid w:val="00A62046"/>
    <w:rsid w:val="00AA0EAF"/>
    <w:rsid w:val="00AB1B50"/>
    <w:rsid w:val="00AB24CB"/>
    <w:rsid w:val="00AD57CA"/>
    <w:rsid w:val="00AE56EC"/>
    <w:rsid w:val="00B32301"/>
    <w:rsid w:val="00B5591F"/>
    <w:rsid w:val="00B872F0"/>
    <w:rsid w:val="00BE3C94"/>
    <w:rsid w:val="00C71E36"/>
    <w:rsid w:val="00C82D7B"/>
    <w:rsid w:val="00CE5300"/>
    <w:rsid w:val="00DC1FC5"/>
    <w:rsid w:val="00DF15FB"/>
    <w:rsid w:val="00DF4011"/>
    <w:rsid w:val="00E476F3"/>
    <w:rsid w:val="00E70AC6"/>
    <w:rsid w:val="00E91DE3"/>
    <w:rsid w:val="00ED47FD"/>
    <w:rsid w:val="00EF3676"/>
    <w:rsid w:val="00F01D29"/>
    <w:rsid w:val="00F24445"/>
    <w:rsid w:val="00FA0C8C"/>
    <w:rsid w:val="00FA5240"/>
    <w:rsid w:val="06B80FF1"/>
    <w:rsid w:val="1530BFD0"/>
    <w:rsid w:val="1778B43D"/>
    <w:rsid w:val="196EB6AD"/>
    <w:rsid w:val="288671E2"/>
    <w:rsid w:val="33B5ADB0"/>
    <w:rsid w:val="3B6BC7BE"/>
    <w:rsid w:val="46653EBA"/>
    <w:rsid w:val="4705AE3E"/>
    <w:rsid w:val="4CB48345"/>
    <w:rsid w:val="59FE25B7"/>
    <w:rsid w:val="5BFEE36D"/>
    <w:rsid w:val="5FAED9E4"/>
    <w:rsid w:val="62E56996"/>
    <w:rsid w:val="674A5363"/>
    <w:rsid w:val="6C7F67BD"/>
    <w:rsid w:val="6CB0FF0C"/>
    <w:rsid w:val="714B8F12"/>
    <w:rsid w:val="7B272FFB"/>
    <w:rsid w:val="7DD0B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7B353"/>
  <w15:chartTrackingRefBased/>
  <w15:docId w15:val="{E983EB29-EDD3-47A6-B8E9-1757FAEF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msonormal0" w:customStyle="1">
    <w:name w:val="msonormal"/>
    <w:basedOn w:val="Standaard"/>
    <w:rsid w:val="00E70AC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paragraph" w:styleId="paragraph" w:customStyle="1">
    <w:name w:val="paragraph"/>
    <w:basedOn w:val="Standaard"/>
    <w:rsid w:val="00E70AC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character" w:styleId="eop" w:customStyle="1">
    <w:name w:val="eop"/>
    <w:basedOn w:val="Standaardalinea-lettertype"/>
    <w:rsid w:val="00E70AC6"/>
  </w:style>
  <w:style w:type="paragraph" w:styleId="outlineelement" w:customStyle="1">
    <w:name w:val="outlineelement"/>
    <w:basedOn w:val="Standaard"/>
    <w:rsid w:val="00E70AC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character" w:styleId="textrun" w:customStyle="1">
    <w:name w:val="textrun"/>
    <w:basedOn w:val="Standaardalinea-lettertype"/>
    <w:rsid w:val="00E70AC6"/>
  </w:style>
  <w:style w:type="character" w:styleId="normaltextrun" w:customStyle="1">
    <w:name w:val="normaltextrun"/>
    <w:basedOn w:val="Standaardalinea-lettertype"/>
    <w:rsid w:val="00E70AC6"/>
  </w:style>
  <w:style w:type="character" w:styleId="fieldrange" w:customStyle="1">
    <w:name w:val="fieldrange"/>
    <w:basedOn w:val="Standaardalinea-lettertype"/>
    <w:rsid w:val="00E70AC6"/>
  </w:style>
  <w:style w:type="character" w:styleId="contentcontrolboundarysink" w:customStyle="1">
    <w:name w:val="contentcontrolboundarysink"/>
    <w:basedOn w:val="Standaardalinea-lettertype"/>
    <w:rsid w:val="00E70AC6"/>
  </w:style>
  <w:style w:type="character" w:styleId="contentcontrol" w:customStyle="1">
    <w:name w:val="contentcontrol"/>
    <w:basedOn w:val="Standaardalinea-lettertype"/>
    <w:rsid w:val="00E70AC6"/>
  </w:style>
  <w:style w:type="character" w:styleId="spellingerror" w:customStyle="1">
    <w:name w:val="spellingerror"/>
    <w:basedOn w:val="Standaardalinea-lettertype"/>
    <w:rsid w:val="00E70AC6"/>
  </w:style>
  <w:style w:type="character" w:styleId="pagebreakblob" w:customStyle="1">
    <w:name w:val="pagebreakblob"/>
    <w:basedOn w:val="Standaardalinea-lettertype"/>
    <w:rsid w:val="00E70AC6"/>
  </w:style>
  <w:style w:type="character" w:styleId="pagebreakborderspan" w:customStyle="1">
    <w:name w:val="pagebreakborderspan"/>
    <w:basedOn w:val="Standaardalinea-lettertype"/>
    <w:rsid w:val="00E70AC6"/>
  </w:style>
  <w:style w:type="character" w:styleId="pagebreaktextspan" w:customStyle="1">
    <w:name w:val="pagebreaktextspan"/>
    <w:basedOn w:val="Standaardalinea-lettertype"/>
    <w:rsid w:val="00E70AC6"/>
  </w:style>
  <w:style w:type="paragraph" w:styleId="Opsomteken1" w:customStyle="1">
    <w:name w:val="Opsomteken 1"/>
    <w:basedOn w:val="Lijstalinea"/>
    <w:qFormat/>
    <w:rsid w:val="00E70AC6"/>
    <w:pPr>
      <w:numPr>
        <w:numId w:val="38"/>
      </w:numPr>
      <w:tabs>
        <w:tab w:val="num" w:pos="720"/>
      </w:tabs>
      <w:spacing w:after="0" w:line="255" w:lineRule="atLeast"/>
      <w:ind w:left="720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E70AC6"/>
    <w:pPr>
      <w:ind w:left="720"/>
      <w:contextualSpacing/>
    </w:pPr>
  </w:style>
  <w:style w:type="paragraph" w:styleId="RapportSubtitel" w:customStyle="1">
    <w:name w:val="RapportSubtitel"/>
    <w:basedOn w:val="Standaard"/>
    <w:rsid w:val="00DC1FC5"/>
    <w:pPr>
      <w:spacing w:after="0" w:line="766" w:lineRule="exact"/>
    </w:pPr>
    <w:rPr>
      <w:rFonts w:ascii="Arial" w:hAnsi="Arial"/>
      <w:color w:val="FFFFFF" w:themeColor="background1"/>
      <w:sz w:val="72"/>
      <w:szCs w:val="72"/>
    </w:rPr>
  </w:style>
  <w:style w:type="paragraph" w:styleId="Geenafstand">
    <w:name w:val="No Spacing"/>
    <w:uiPriority w:val="1"/>
    <w:qFormat/>
    <w:rsid w:val="00AD57C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30B0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30B0F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430B0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0B0F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430B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5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6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7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81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3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39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9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83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2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0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6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8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0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5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0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14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34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0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5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3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6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03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93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7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4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39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28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7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5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4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3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3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7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1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3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76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2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11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9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7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85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2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6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04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9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5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29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17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63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0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7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02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7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43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1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7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80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4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0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3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8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24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6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3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6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72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76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94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1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3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6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03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86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3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9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3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1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5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30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9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19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2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37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0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3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1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9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65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8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3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9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6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0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1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4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22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1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95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09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71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7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0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8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2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6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0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6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70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40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9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6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2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8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84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8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8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93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79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8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69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7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8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7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1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0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3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9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8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5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8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28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45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55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6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63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4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56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2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09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7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5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3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928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0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6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0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0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4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44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7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2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0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2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55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6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67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1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7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9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6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02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7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59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3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2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92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5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4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4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14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34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3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8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65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7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5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1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37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11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3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1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52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4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9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96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3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62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5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03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3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6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4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46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50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1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4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3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5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93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1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30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75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9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9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2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8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7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0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5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6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98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03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3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89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1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3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3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0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0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01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7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1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96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7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2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8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95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23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95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18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6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8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35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9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0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6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38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4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76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8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0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3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28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2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8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36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8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6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8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1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6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0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3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8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6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96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26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73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2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4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37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4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5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4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07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2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5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9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33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9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67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85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18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65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5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5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3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53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8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80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7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80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5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6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09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8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2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5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9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86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19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7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5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8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2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8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0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6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4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5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5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9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2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06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0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8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9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5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66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5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3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55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5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9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7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02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96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3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0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5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83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8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76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0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7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8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5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9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78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1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5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4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7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7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0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3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1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5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4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3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1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54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81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18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3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8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95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4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0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3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45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8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74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8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0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6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54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21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3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03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4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4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3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2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8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1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1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33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3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96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9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8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3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0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9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4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0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0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5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0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3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90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41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4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2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0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58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0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76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9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26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72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9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5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7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23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5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4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3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7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8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8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05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6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0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03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1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6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0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65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52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0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20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0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3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8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4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4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1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9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70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95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2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96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0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15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2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46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8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25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6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2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7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85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6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8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5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54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5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1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4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6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5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7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7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3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7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34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1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8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7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4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90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0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1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3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7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43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1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3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1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5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80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3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14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62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3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4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66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8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48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4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86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8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7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1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8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93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26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65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63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9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7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5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6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1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97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5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4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38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6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9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8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1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47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1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3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1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5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3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95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3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05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34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7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7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6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6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8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20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64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1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86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49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52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0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02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0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06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2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2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2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39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55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2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0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53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9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4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8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7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72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02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46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05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8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58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5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5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65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8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7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8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02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13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8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4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4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8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3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3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3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6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77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9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0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1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6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6/09/relationships/commentsIds" Target="commentsIds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microsoft.com/office/2011/relationships/commentsExtended" Target="commentsExtended.xml" Id="rId10" /><Relationship Type="http://schemas.openxmlformats.org/officeDocument/2006/relationships/numbering" Target="numbering.xml" Id="rId4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05a132-e5d2-4b13-8e1f-5fd4f5535136">
      <Terms xmlns="http://schemas.microsoft.com/office/infopath/2007/PartnerControls"/>
    </lcf76f155ced4ddcb4097134ff3c332f>
    <TaxCatchAll xmlns="9b04427d-e6cc-4687-b651-a5e9e295e4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F7F4B0D6E904EAAD2D81EBA2F758C" ma:contentTypeVersion="18" ma:contentTypeDescription="Een nieuw document maken." ma:contentTypeScope="" ma:versionID="20ac392f268de165d773df5d8608f9c5">
  <xsd:schema xmlns:xsd="http://www.w3.org/2001/XMLSchema" xmlns:xs="http://www.w3.org/2001/XMLSchema" xmlns:p="http://schemas.microsoft.com/office/2006/metadata/properties" xmlns:ns2="1b05a132-e5d2-4b13-8e1f-5fd4f5535136" xmlns:ns3="9b04427d-e6cc-4687-b651-a5e9e295e41f" targetNamespace="http://schemas.microsoft.com/office/2006/metadata/properties" ma:root="true" ma:fieldsID="b642f8f25c8423d574131c7b2fef41d5" ns2:_="" ns3:_="">
    <xsd:import namespace="1b05a132-e5d2-4b13-8e1f-5fd4f5535136"/>
    <xsd:import namespace="9b04427d-e6cc-4687-b651-a5e9e295e4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5a132-e5d2-4b13-8e1f-5fd4f5535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0bcc11f-0236-4aa8-baa9-bac622d01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4427d-e6cc-4687-b651-a5e9e295e41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c8a64b6-ccbe-4ee2-a307-eb48055a2879}" ma:internalName="TaxCatchAll" ma:showField="CatchAllData" ma:web="9b04427d-e6cc-4687-b651-a5e9e295e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2216F8-B05C-4ECF-9BB0-C1EDFB66E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98386-4CF3-4562-85D9-3A70183424AD}">
  <ds:schemaRefs>
    <ds:schemaRef ds:uri="http://purl.org/dc/dcmitype/"/>
    <ds:schemaRef ds:uri="http://www.w3.org/XML/1998/namespace"/>
    <ds:schemaRef ds:uri="http://schemas.microsoft.com/office/2006/documentManagement/types"/>
    <ds:schemaRef ds:uri="fc3cc80a-3de8-4db9-b61d-ecd061b1c1e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8729bafc-4a6f-4f12-bd64-236f09732102"/>
    <ds:schemaRef ds:uri="1b05a132-e5d2-4b13-8e1f-5fd4f5535136"/>
    <ds:schemaRef ds:uri="9b04427d-e6cc-4687-b651-a5e9e295e41f"/>
  </ds:schemaRefs>
</ds:datastoreItem>
</file>

<file path=customXml/itemProps3.xml><?xml version="1.0" encoding="utf-8"?>
<ds:datastoreItem xmlns:ds="http://schemas.openxmlformats.org/officeDocument/2006/customXml" ds:itemID="{DA634E5E-5D50-4329-A611-FC9F24D87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DocSecurity>0</DocSecurity>
  <ScaleCrop>false</ScaleCrop>
  <Company/>
  <LinksUpToDate>false</LinksUpToDate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2023-10-30T14:38:00Z</cp:lastPrinted>
  <dcterms:created xsi:type="dcterms:W3CDTF">2023-10-15T11:13:00Z</dcterms:created>
  <dcterms:modified xsi:type="dcterms:W3CDTF">2023-11-07T09:15:44Z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0x0101009F8E90866A7B8E47827D38A80FB180C3</vt:lpwstr>
  </property>
  <property fmtid="{D5CDD505-2E9C-101B-9397-08002B2CF9AE}" pid="3" name="MediaServiceImageTags">
    <vt:lpwstr/>
  </property>
</Properties>
</file>